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6CC35EDE" w14:textId="63467B12" w:rsidR="006B6477" w:rsidRDefault="005516CA" w:rsidRPr="00E352A2">
      <w:pPr>
        <w:rPr>
          <w:rFonts w:ascii="HGP創英角ｺﾞｼｯｸUB" w:eastAsia="HGP創英角ｺﾞｼｯｸUB" w:hAnsi="HGP創英角ｺﾞｼｯｸUB"/>
          <w:bCs/>
          <w:sz w:val="28"/>
          <w:szCs w:val="28"/>
        </w:rPr>
      </w:pPr>
      <w:r w:rsidRPr="00BE4A68">
        <w:rPr>
          <w:rFonts w:ascii="HGP創英角ｺﾞｼｯｸUB" w:eastAsia="HGP創英角ｺﾞｼｯｸUB" w:hAnsi="HGP創英角ｺﾞｼｯｸUB" w:hint="eastAsia"/>
          <w:bCs/>
          <w:sz w:val="32"/>
          <w:szCs w:val="32"/>
        </w:rPr>
        <w:t>グラフは何でも知っている</w:t>
      </w:r>
      <w:r w:rsidR="00630649">
        <w:rPr>
          <w:rFonts w:ascii="HGP創英角ｺﾞｼｯｸUB" w:eastAsia="HGP創英角ｺﾞｼｯｸUB" w:hAnsi="HGP創英角ｺﾞｼｯｸUB" w:hint="eastAsia"/>
          <w:bCs/>
          <w:sz w:val="32"/>
          <w:szCs w:val="32"/>
        </w:rPr>
        <w:t xml:space="preserve">　</w:t>
      </w:r>
      <w:r w:rsidRPr="00E352A2">
        <w:rPr>
          <w:rFonts w:ascii="HGP創英角ｺﾞｼｯｸUB" w:eastAsia="HGP創英角ｺﾞｼｯｸUB" w:hAnsi="HGP創英角ｺﾞｼｯｸUB" w:hint="eastAsia"/>
          <w:bCs/>
          <w:sz w:val="28"/>
          <w:szCs w:val="28"/>
        </w:rPr>
        <w:t>～グラフに聞いてみよう～</w:t>
      </w:r>
    </w:p>
    <w:p w14:paraId="5C8202C5" w14:textId="21A3743D" w:rsidP="00BE4A68" w:rsidR="00BE4A68" w:rsidRDefault="00BE4A68" w:rsidRPr="002635BE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635BE">
        <w:rPr>
          <w:rFonts w:ascii="HG丸ｺﾞｼｯｸM-PRO" w:eastAsia="HG丸ｺﾞｼｯｸM-PRO" w:hAnsi="HG丸ｺﾞｼｯｸM-PRO" w:hint="eastAsia"/>
          <w:szCs w:val="21"/>
        </w:rPr>
        <w:t>クラス（　　　）　番号（　　　）氏名（　　　　　　　　　　　　）</w:t>
      </w:r>
    </w:p>
    <w:p w14:paraId="573E8270" w14:textId="77777777" w:rsidR="00BE4A68" w:rsidRDefault="00B2130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</w:p>
    <w:p w14:paraId="1D353B11" w14:textId="7D72B91B" w:rsidP="00BE4A68" w:rsidR="00B2130A" w:rsidRDefault="00BE4A68" w:rsidRPr="00BE4A68">
      <w:pPr>
        <w:ind w:firstLine="210" w:firstLineChars="100"/>
        <w:rPr>
          <w:rFonts w:ascii="HG丸ｺﾞｼｯｸM-PRO" w:eastAsia="HG丸ｺﾞｼｯｸM-PRO" w:hAnsi="HG丸ｺﾞｼｯｸM-PRO"/>
          <w:szCs w:val="21"/>
        </w:rPr>
      </w:pPr>
      <w:r w:rsidRPr="00BE4A68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364248D5" wp14:editId="37B8F785">
                <wp:simplePos x="0" y="0"/>
                <wp:positionH relativeFrom="margin">
                  <wp:posOffset>4402234</wp:posOffset>
                </wp:positionH>
                <wp:positionV relativeFrom="paragraph">
                  <wp:posOffset>860130</wp:posOffset>
                </wp:positionV>
                <wp:extent cx="1181100" cy="561975"/>
                <wp:effectExtent b="28575" l="247650" r="19050" t="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61975"/>
                        </a:xfrm>
                        <a:prstGeom prst="wedgeRoundRectCallout">
                          <a:avLst>
                            <a:gd fmla="val -67393" name="adj1"/>
                            <a:gd fmla="val 42476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EF687" w14:textId="77777777" w:rsidP="006B4447" w:rsidR="006B4447" w:rsidRDefault="006B4447" w:rsidRPr="006B4447">
                            <w:pPr>
                              <w:snapToGrid w:val="0"/>
                              <w:jc w:val="left"/>
                              <w:rPr>
                                <w:color w:themeColor="text1" w:val="000000"/>
                              </w:rPr>
                            </w:pPr>
                            <w:r w:rsidRPr="006B4447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誰が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一番先に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到着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するのかなぁ。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364248D5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-3757,19975" filled="f" id="角丸四角形吹き出し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vaVPWAwMAACgGAAAOAAAAZHJzL2Uyb0RvYy54bWysVL1u2zAQ3gv0HQjuiSzHP4kROTAcpCgQ JEGSIjNNkbYKimRJ2pK7ZcpUoOjSIVuXvkJaoE+TGuhj9EhJttEEHYp6kO94d9/dfTze4VGZC7Rg xmZKJjjebWHEJFVpJqcJfnN9srOPkXVEpkQoyRK8ZBYfDV++OCz0gLXVTImUGQQg0g4KneCZc3oQ RZbOWE7srtJMgpErkxMHqplGqSEFoOciardavahQJtVGUWYtnB5XRjwM+Jwz6s45t8whkWCozYWv Cd+J/0bDQzKYGqJnGa3LIP9QRU4yCUnXUMfEETQ32ROoPKNGWcXdLlV5pDjPKAs9QDdx649urmZE s9ALkGP1mib7/2Dp2eLCoCxNcAcjSXK4ol9fP/18eFjd34Ow+vFl9fHb4+2H1d33x9vPqOMJK7Qd QNyVvjC1ZkH03Zfc5P4f+kJlIHm5JpmVDlE4jOP9OG7BXVCwdXvxQb/rQaNNtDbWvWIqR15IcMHS KbtUc5lewnWOiRBq7gLZZHFqXWA9rWsn6dsYI54LuMQFEWin19872Ktvecupve3UaXf6vac+e9s+ ca/X69d11mmh4qZSX4NUJ5kQYZ6E9AdWiSz1Z0HxA83GwiAoK8GujGuwLS8A9JGR57diNEhuKZiH EPKScbgq4LAd2g+PZINJKGXSxZVpRlJWpeq24Ncka6oIfAdAj8yhyDV2DdB4ViANdnVRtb8PZeGN rYNbfyusCl5HhMxKunVwnkllngMQ0FWdufJvSKqo8Sy5clKCixcnKl3CTBtVPXar6UkGg3RKrLsg BgYDZg82ljuHDxeqSLCqJYxmyrx/7tz7w6MDK0YFbIsE23dzYhhG4rWE53gQdzp+vQSl0+23QTHb lsm2Rc7zsYIpgFGF6oLo/Z1oRG5UfgOLbeSzgolICrkTTJ1plLGrthisRspGo+AGK0UTdyqvNPXg nmA/odflDTG6fk0O3uGZajYLGYRhrsjd+PpIqUZzp3jmvHHDa63AOgozVK9Ov++29eC1WfDD3wAA AP//AwBQSwMEFAAGAAgAAAAhAFjB5IThAAAACwEAAA8AAABkcnMvZG93bnJldi54bWxMj8FOwzAM hu9IvENkJC6IpWvp6ErTaZrgwGGa2PYAXmuaak1Smqwrb485wdH+P/3+XKwm04mRBt86q2A+i0CQ rVzd2kbB8fD2mIHwAW2NnbOk4Js8rMrbmwLz2l3tB4370AgusT5HBTqEPpfSV5oM+pnryXL26QaD gcehkfWAVy43nYyjaCENtpYvaOxpo6k67y9Gwde4eUVD2/O7Dts0C+vdwzjfKXV/N61fQASawh8M v/qsDiU7ndzF1l50ChbLJGGUgyRNQTCRPS95c1IQx08RyLKQ/38ofwAAAP//AwBQSwECLQAUAAYA CAAAACEAtoM4kv4AAADhAQAAEwAAAAAAAAAAAAAAAAAAAAAAW0NvbnRlbnRfVHlwZXNdLnhtbFBL AQItABQABgAIAAAAIQA4/SH/1gAAAJQBAAALAAAAAAAAAAAAAAAAAC8BAABfcmVscy8ucmVsc1BL AQItABQABgAIAAAAIQAvaVPWAwMAACgGAAAOAAAAAAAAAAAAAAAAAC4CAABkcnMvZTJvRG9jLnht bFBLAQItABQABgAIAAAAIQBYweSE4QAAAAsBAAAPAAAAAAAAAAAAAAAAAF0FAABkcnMvZG93bnJl di54bWxQSwUGAAAAAAQABADzAAAAawYAAAAA " o:spid="_x0000_s1026" strokecolor="black [3213]" strokeweight="1pt" style="position:absolute;left:0;text-align:left;margin-left:346.65pt;margin-top:67.75pt;width:93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type="#_x0000_t62">
                <v:textbox>
                  <w:txbxContent>
                    <w:p w14:paraId="303EF687" w14:textId="77777777" w:rsidP="006B4447" w:rsidR="006B4447" w:rsidRDefault="006B4447" w:rsidRPr="006B4447">
                      <w:pPr>
                        <w:snapToGrid w:val="0"/>
                        <w:jc w:val="left"/>
                        <w:rPr>
                          <w:color w:themeColor="text1" w:val="000000"/>
                        </w:rPr>
                      </w:pPr>
                      <w:r w:rsidRPr="006B4447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誰が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一番先に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到着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するのかなぁ。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130A" w:rsidRPr="00BE4A68">
        <w:rPr>
          <w:rFonts w:ascii="HG丸ｺﾞｼｯｸM-PRO" w:eastAsia="HG丸ｺﾞｼｯｸM-PRO" w:hAnsi="HG丸ｺﾞｼｯｸM-PRO" w:hint="eastAsia"/>
          <w:szCs w:val="21"/>
        </w:rPr>
        <w:t>Ａ君、Ｂ君、Ｃ君の３人が公園から</w:t>
      </w:r>
      <w:r>
        <w:rPr>
          <w:rFonts w:ascii="HG丸ｺﾞｼｯｸM-PRO" w:eastAsia="HG丸ｺﾞｼｯｸM-PRO" w:hAnsi="HG丸ｺﾞｼｯｸM-PRO" w:hint="eastAsia"/>
          <w:szCs w:val="21"/>
        </w:rPr>
        <w:t>1600</w:t>
      </w:r>
      <w:r w:rsidR="00B2130A" w:rsidRPr="00BE4A68">
        <w:rPr>
          <w:rFonts w:ascii="HG丸ｺﾞｼｯｸM-PRO" w:eastAsia="HG丸ｺﾞｼｯｸM-PRO" w:hAnsi="HG丸ｺﾞｼｯｸM-PRO" w:hint="eastAsia"/>
          <w:szCs w:val="21"/>
        </w:rPr>
        <w:t>ｍ離れた池まで釣りに向かった。Ａ君、Ｂ君は徒歩で、Ｃ君は自転車でそれぞれ一定の速さで池まで進むものとする。</w:t>
      </w:r>
      <w:r w:rsidR="003D25A1" w:rsidRPr="00BE4A68">
        <w:rPr>
          <w:rFonts w:ascii="HG丸ｺﾞｼｯｸM-PRO" w:eastAsia="HG丸ｺﾞｼｯｸM-PRO" w:hAnsi="HG丸ｺﾞｼｯｸM-PRO" w:hint="eastAsia"/>
          <w:szCs w:val="21"/>
        </w:rPr>
        <w:t>下のグラフは、Ａ君、Ｂ君が同時に公園を出発してからｘ分後の公園からの道のりをｙｍとして、進行の様子を途中まで表したものである。</w:t>
      </w:r>
    </w:p>
    <w:p w14:paraId="1E27ACA1" w14:textId="1D205BE9" w:rsidR="003D25A1" w:rsidRDefault="00BE4A68" w:rsidRPr="00BE4A68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  <w:lang w:val="ja-JP"/>
        </w:rPr>
        <w:drawing>
          <wp:anchor allowOverlap="1" behindDoc="0" distB="0" distL="114300" distR="114300" distT="0" layoutInCell="1" locked="0" relativeHeight="251673600" simplePos="0" wp14:anchorId="7D26081D" wp14:editId="7321B8D0">
            <wp:simplePos x="0" y="0"/>
            <wp:positionH relativeFrom="column">
              <wp:posOffset>3412770</wp:posOffset>
            </wp:positionH>
            <wp:positionV relativeFrom="paragraph">
              <wp:posOffset>30999</wp:posOffset>
            </wp:positionV>
            <wp:extent cx="640715" cy="768985"/>
            <wp:effectExtent b="0" l="0" r="6985" t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70528" simplePos="0" wp14:anchorId="187B0075" wp14:editId="67E41D4C">
            <wp:simplePos x="0" y="0"/>
            <wp:positionH relativeFrom="margin">
              <wp:align>left</wp:align>
            </wp:positionH>
            <wp:positionV relativeFrom="paragraph">
              <wp:posOffset>31115</wp:posOffset>
            </wp:positionV>
            <wp:extent cx="3346450" cy="3094990"/>
            <wp:effectExtent b="0" l="0" r="635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6450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1671D4" w14:textId="1A0ADB15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3F19CDF3" w14:textId="2BCAF6FF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BFEA789" w14:textId="786BFCD6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36E1ED1" w14:textId="3E6FD0C5" w:rsidR="003D25A1" w:rsidRDefault="00BE4A68" w:rsidRPr="00BE4A68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</w:rPr>
        <w:drawing>
          <wp:anchor allowOverlap="1" behindDoc="0" distB="0" distL="114300" distR="114300" distT="0" layoutInCell="1" locked="0" relativeHeight="251672576" simplePos="0" wp14:anchorId="4676CFD3" wp14:editId="7337AF70">
            <wp:simplePos x="0" y="0"/>
            <wp:positionH relativeFrom="column">
              <wp:posOffset>4946576</wp:posOffset>
            </wp:positionH>
            <wp:positionV relativeFrom="paragraph">
              <wp:posOffset>36387</wp:posOffset>
            </wp:positionV>
            <wp:extent cx="700405" cy="714375"/>
            <wp:effectExtent b="9525" l="0" r="4445" t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4A68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1B6A37EC" wp14:editId="041427E3">
                <wp:simplePos x="0" y="0"/>
                <wp:positionH relativeFrom="margin">
                  <wp:posOffset>3550166</wp:posOffset>
                </wp:positionH>
                <wp:positionV relativeFrom="paragraph">
                  <wp:posOffset>131800</wp:posOffset>
                </wp:positionV>
                <wp:extent cx="1181100" cy="533400"/>
                <wp:effectExtent b="19050" l="0" r="266700" t="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33400"/>
                        </a:xfrm>
                        <a:prstGeom prst="wedgeRoundRectCallout">
                          <a:avLst>
                            <a:gd fmla="val 68091" name="adj1"/>
                            <a:gd fmla="val 17233" name="adj2"/>
                            <a:gd fmla="val 16667" name="adj3"/>
                          </a:avLst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3B2527" w14:textId="77777777" w:rsidP="006B4447" w:rsidR="006B4447" w:rsidRDefault="006B4447" w:rsidRPr="006B4447">
                            <w:pPr>
                              <w:snapToGrid w:val="0"/>
                              <w:jc w:val="left"/>
                              <w:rPr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追い越されている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人もいるね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25508,14522" filled="f" id="角丸四角形吹き出し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ElHZ4AIAAIYFAAAOAAAAZHJzL2Uyb0RvYy54bWysVM1uEzEQviPxDpbvdLNJmqRRN1WUqgip aqu2qGfH680a+Q/bySbceuKEhLhw6I0Lr1CQeJoSicdg7N2mKeWE2IN37BmPv/nmZ/9gKQVaMOu4 VhlOd1oYMUV1ztUsw68vj14MMHKeqJwIrViGV8zhg9HzZ/uVGbK2LrXImUXgRLlhZTJcem+GSeJo ySRxO9owBcpCW0k8bO0syS2pwLsUSbvV6iWVtrmxmjLn4PSwVuJR9F8UjPrTonDMI5FhwObjauM6 DWsy2ifDmSWm5LSBQf4BhSRcwaMbV4fEEzS3/IkryanVThd+h2qZ6KLglMUYIJq09Uc0FyUxLMYC 5Dizocn9P7f0ZHFmEc8z3MNIEQkp+vX108/b2/XNDQjrH1/WH7/dXX9Yv/9+d/0Z9QJhlXFDuHdh zmyzcyCG6JeFleEPcaFlJHm1IZktPaJwmKaDNG1BLijodjudLsjgJnm4bazzL5mWKAgZrlg+Y+d6 rvJzSOeECKHnPpJNFsfOR9bzBjvJ36QYFVJAEhdEoN6gtZc2Sd6yaW/bpP12p/PUpvPIptfr9RuY zasA+B5ogKD0ERcilpNQqII42/0YJYGqLgTxELA0wLNTM4yImEG7UG9jHE4LnofrwZFbuYmwCNBD 6FzluroE6jASxHlQAJ/xa8A8uhrwHBJX1pejqo5Lcg9dJrjM8GD7tlDhRRb7BKgMaQjJrdMZJL+c LmN1RBLDyVTnK6gYq+tWcoYecXj2GNCdEQu0Q2ZhHvhTWAqhgQjdSBiV2r7723mwh5IGLUYV9CKQ 9HZOLIOgXyko9r202w3NGzfd3X4bNnZbM93WqLmcaCAPCgHQRTHYe3EvFlbLKxgb4/AqqIii8Had jmYz8fWMgMFD2XgczaBhDfHH6sLQ4DwwFwi/XF4Ra5pa9ZCqE33ft2QYa6Wu7gfbulzGc68LvuG8 5rVJADR77IhmMIVpsr2PVg/jc/QbAAD//wMAUEsDBBQABgAIAAAAIQDp/g6v3wAAAAoBAAAPAAAA ZHJzL2Rvd25yZXYueG1sTI/BTsMwDIbvSLxDZCRuLNnUslGaThMS4obENpC4pU2WViRO1WRdy9Nj TnC0/en395fbyTs2miF2ASUsFwKYwSboDq2E4+H5bgMsJoVauYBGwmwibKvrq1IVOlzwzYz7ZBmF YCyUhDalvuA8Nq3xKi5Cb5BupzB4lWgcLNeDulC4d3wlxD33qkP60KrePLWm+dqfvYSXNc6H7485 Gz9P7hh3tX1/TVbK25tp9wgsmSn9wfCrT+pQkVMdzqgjcxLy/GFJqISVoAoErLOcFjWRItsAr0r+ v0L1AwAA//8DAFBLAQItABQABgAIAAAAIQC2gziS/gAAAOEBAAATAAAAAAAAAAAAAAAAAAAAAABb Q29udGVudF9UeXBlc10ueG1sUEsBAi0AFAAGAAgAAAAhADj9If/WAAAAlAEAAAsAAAAAAAAAAAAA AAAALwEAAF9yZWxzLy5yZWxzUEsBAi0AFAAGAAgAAAAhAB8SUdngAgAAhgUAAA4AAAAAAAAAAAAA AAAALgIAAGRycy9lMm9Eb2MueG1sUEsBAi0AFAAGAAgAAAAhAOn+Dq/fAAAACgEAAA8AAAAAAAAA AAAAAAAAOgUAAGRycy9kb3ducmV2LnhtbFBLBQYAAAAABAAEAPMAAABGBgAAAAA= " o:spid="_x0000_s1027" strokecolor="windowText" strokeweight="1pt" style="position:absolute;left:0;text-align:left;margin-left:279.55pt;margin-top:10.4pt;width:93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type="#_x0000_t62" w14:anchorId="1B6A37EC">
                <v:textbox>
                  <w:txbxContent>
                    <w:p w14:paraId="453B2527" w14:textId="77777777" w:rsidP="006B4447" w:rsidR="006B4447" w:rsidRDefault="006B4447" w:rsidRPr="006B4447">
                      <w:pPr>
                        <w:snapToGrid w:val="0"/>
                        <w:jc w:val="left"/>
                        <w:rPr>
                          <w:color w:themeColor="text1" w:val="00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追い越されている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人もいるね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A10EEB" w14:textId="4FEE9874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37C622CA" w14:textId="5B1CE177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47317BEB" w14:textId="75FA6EF7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06BCCB9" w14:textId="3CAA8297" w:rsidR="003D25A1" w:rsidRDefault="00BE4A68" w:rsidRPr="00BE4A68">
      <w:pPr>
        <w:rPr>
          <w:rFonts w:ascii="HG丸ｺﾞｼｯｸM-PRO" w:eastAsia="HG丸ｺﾞｼｯｸM-PRO" w:hAnsi="HG丸ｺﾞｼｯｸM-PRO"/>
          <w:szCs w:val="21"/>
        </w:rPr>
      </w:pPr>
      <w:r w:rsidRPr="00BE4A68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9504" simplePos="0" wp14:anchorId="18EE9B55" wp14:editId="71F32826">
                <wp:simplePos x="0" y="0"/>
                <wp:positionH relativeFrom="page">
                  <wp:posOffset>5011538</wp:posOffset>
                </wp:positionH>
                <wp:positionV relativeFrom="paragraph">
                  <wp:posOffset>36697</wp:posOffset>
                </wp:positionV>
                <wp:extent cx="1181100" cy="1019175"/>
                <wp:effectExtent b="28575" l="400050" r="19050" t="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19175"/>
                        </a:xfrm>
                        <a:prstGeom prst="wedgeRoundRectCallout">
                          <a:avLst>
                            <a:gd fmla="val -81103" name="adj1"/>
                            <a:gd fmla="val -7900" name="adj2"/>
                            <a:gd fmla="val 16667" name="adj3"/>
                          </a:avLst>
                        </a:prstGeom>
                        <a:noFill/>
                        <a:ln algn="ctr" cap="flat" cmpd="sng" w="12700">
                          <a:solidFill>
                            <a:sysClr lastClr="000000" val="windowText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9437E9" w14:textId="6B9EDB04" w:rsidP="006B4447" w:rsidR="006B4447" w:rsidRDefault="006B4447" w:rsidRPr="006B4447">
                            <w:pPr>
                              <w:snapToGrid w:val="0"/>
                              <w:jc w:val="left"/>
                              <w:rPr>
                                <w:color w:themeColor="text1" w:val="00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１年生で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学習した比例の内容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思い出してみよう。どん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ことが</w:t>
                            </w:r>
                            <w:r w:rsidR="00630649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6"/>
                              </w:rPr>
                              <w:t>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6"/>
                              </w:rPr>
                              <w:t>かるかな。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-6718,9094" filled="f" id="角丸四角形吹き出し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kHsf4QIAAIgFAAAOAAAAZHJzL2Uyb0RvYy54bWysVM1uEzEQviPxDpbv7WbTNmmjbqooVRFS 1UZtUc+O15s18h+2k0249cQJCXHh0BsXXqEg8TQlEo/B2LtNt8AJkYMz3vn75psZHx4tpUALZh3X KsPpdgcjpqjOuZpl+NXVydY+Rs4TlROhFcvwijl8NHz+7LAyA9bVpRY5swiCKDeoTIZL780gSRwt mSRuWxumQFloK4mHq50luSUVRJci6XY6vaTSNjdWU+YcfD2ulXgY4xcFo/68KBzzSGQYsPl42nhO w5kMD8lgZokpOW1gkH9AIQlXkHQT6ph4guaW/xFKcmq104Xfplomuig4ZbEGqCbt/FbNZUkMi7UA Oc5saHL/Lyw9W0ws4nmGoVGKSGjRzy8ff9zdrW9vQVh//7z+8PX+5v363bf7m09oPxBWGTcAv0sz sc3NgRiqXxZWhn+oCy0jyasNyWzpEYWPabqfph3oBQVd2kkP0v5eiJo8uhvr/AumJQpChiuWz9iF nqv8Avo5JkLouY9sk8Wp85H2vAFP8tcpRoUU0MUFEWgrJNtp2twy6j4x6h8AoHoUWjY7bZu01+v1 G5xNWkD8gDRgUPqECxGjCIUqKK7bj3USmOtCEA8lSwNMOzXDiIgZLAz1NhbitOB5cA+B3MqNhUUA H2rnKtfVFZCHkSDOgwIYjb8GzBPXgOeYuLJ2jqq6Lsk97JngEhrd9hYqZGRxU4DL0IfQ3rqhQfLL 6TLORzcECl+mOl/BzFhdL5Mz9IRD2lNANyEWeIfewovgz+EohAYidCNhVGr79m/fgz0MNWgxqmAb gaQ3c2IZFP1SwbgfpLu7YX3jZXev34WLbWumbY2ay7EG8mASAF0Ug70XD2JhtbyGh2MUsoKKKAq5 63Y0l7GvXwl4eigbjaIZrKwh/lRdGhqCB+YC4VfLa2JNM6weWnWmHzaXDOKsBFrbtvW4jOZeF3zD ec1r0wBY9+jTPE3hPWnfo9XjAzr8BQAA//8DAFBLAwQUAAYACAAAACEAta5y494AAAAJAQAADwAA AGRycy9kb3ducmV2LnhtbEyPQU+DQBSE7yb+h80z8WLsYmtpQZbGkHisSVv1vLBPILJvCbu04K/3 edLjZCYz32S7yXbijINvHSl4WEQgkCpnWqoVvJ1e7rcgfNBkdOcIFczoYZdfX2U6Ne5CBzwfQy24 hHyqFTQh9KmUvmrQar9wPRJ7n26wOrAcamkGfeFy28llFMXS6pZ4odE9Fg1WX8fR8sg8llP/npzk x93r/nH/3a6KYlbq9mZ6fgIRcAp/YfjFZ3TImal0IxkvOgWbbbLkqII1P2A/2axZlxyM4xXIPJP/ H+Q/AAAA//8DAFBLAQItABQABgAIAAAAIQC2gziS/gAAAOEBAAATAAAAAAAAAAAAAAAAAAAAAABb Q29udGVudF9UeXBlc10ueG1sUEsBAi0AFAAGAAgAAAAhADj9If/WAAAAlAEAAAsAAAAAAAAAAAAA AAAALwEAAF9yZWxzLy5yZWxzUEsBAi0AFAAGAAgAAAAhAAmQex/hAgAAiAUAAA4AAAAAAAAAAAAA AAAALgIAAGRycy9lMm9Eb2MueG1sUEsBAi0AFAAGAAgAAAAhALWucuPeAAAACQEAAA8AAAAAAAAA AAAAAAAAOwUAAGRycy9kb3ducmV2LnhtbFBLBQYAAAAABAAEAPMAAABGBgAAAAA= " o:spid="_x0000_s1028" strokecolor="windowText" strokeweight="1pt" style="position:absolute;left:0;text-align:left;margin-left:394.6pt;margin-top:2.9pt;width:93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type="#_x0000_t62" w14:anchorId="18EE9B55">
                <v:textbox>
                  <w:txbxContent>
                    <w:p w14:paraId="5A9437E9" w14:textId="6B9EDB04" w:rsidP="006B4447" w:rsidR="006B4447" w:rsidRDefault="006B4447" w:rsidRPr="006B4447">
                      <w:pPr>
                        <w:snapToGrid w:val="0"/>
                        <w:jc w:val="left"/>
                        <w:rPr>
                          <w:color w:themeColor="text1" w:val="00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１年生で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学習した比例の内容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思い出してみよう。どん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ことが</w:t>
                      </w:r>
                      <w:r w:rsidR="00630649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6"/>
                        </w:rPr>
                        <w:t>わ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6"/>
                        </w:rPr>
                        <w:t>かるかな。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w:drawing>
          <wp:anchor allowOverlap="1" behindDoc="0" distB="0" distL="114300" distR="114300" distT="0" layoutInCell="1" locked="0" relativeHeight="251671552" simplePos="0" wp14:anchorId="6F860D56" wp14:editId="39FFE59A">
            <wp:simplePos x="0" y="0"/>
            <wp:positionH relativeFrom="column">
              <wp:posOffset>3432175</wp:posOffset>
            </wp:positionH>
            <wp:positionV relativeFrom="paragraph">
              <wp:posOffset>136525</wp:posOffset>
            </wp:positionV>
            <wp:extent cx="594995" cy="955040"/>
            <wp:effectExtent b="0" l="0" r="0" t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99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9B3B1" w14:textId="40B56B8D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6D8F6903" w14:textId="18B2E529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31BC7E85" w14:textId="77777777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274E737C" w14:textId="17B20EA2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07B1143F" w14:textId="77777777" w:rsidR="003D25A1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2F627135" w14:textId="77777777" w:rsidR="005140E4" w:rsidRDefault="003D25A1" w:rsidRPr="00BE4A68">
      <w:pPr>
        <w:rPr>
          <w:rFonts w:ascii="HG丸ｺﾞｼｯｸM-PRO" w:eastAsia="HG丸ｺﾞｼｯｸM-PRO" w:hAnsi="HG丸ｺﾞｼｯｸM-PRO"/>
          <w:szCs w:val="21"/>
        </w:rPr>
      </w:pPr>
      <w:r w:rsidRPr="00BE4A68">
        <w:rPr>
          <w:rFonts w:ascii="HG丸ｺﾞｼｯｸM-PRO" w:eastAsia="HG丸ｺﾞｼｯｸM-PRO" w:hAnsi="HG丸ｺﾞｼｯｸM-PRO" w:hint="eastAsia"/>
          <w:szCs w:val="21"/>
        </w:rPr>
        <w:t>課</w:t>
      </w:r>
      <w:r w:rsidR="00841E40" w:rsidRPr="00BE4A68">
        <w:rPr>
          <w:rFonts w:ascii="HG丸ｺﾞｼｯｸM-PRO" w:eastAsia="HG丸ｺﾞｼｯｸM-PRO" w:hAnsi="HG丸ｺﾞｼｯｸM-PRO" w:hint="eastAsia"/>
          <w:szCs w:val="21"/>
        </w:rPr>
        <w:t>題１　グラフからどのようなことが読み取れるだろう。５つ以上見つけてみよう。</w:t>
      </w:r>
    </w:p>
    <w:p w14:paraId="6E9DBA32" w14:textId="77777777" w:rsidR="008D7066" w:rsidRDefault="008D7066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9BA1FF4" w14:textId="77777777" w:rsidR="006B4447" w:rsidRDefault="006B4447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468ABC1" w14:textId="77777777" w:rsidR="006B4447" w:rsidRDefault="006B4447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4E91FC54" w14:textId="77777777" w:rsidR="008D7066" w:rsidRDefault="008D7066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18A0DF6" w14:textId="77777777" w:rsidP="008D7066" w:rsidR="008D7066" w:rsidRDefault="005516CA" w:rsidRPr="00BE4A68">
      <w:pPr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 w:rsidRPr="00BE4A68">
        <w:rPr>
          <w:rFonts w:ascii="HG丸ｺﾞｼｯｸM-PRO" w:eastAsia="HG丸ｺﾞｼｯｸM-PRO" w:hAnsi="HG丸ｺﾞｼｯｸM-PRO" w:hint="eastAsia"/>
          <w:szCs w:val="21"/>
        </w:rPr>
        <w:t xml:space="preserve">課題２　</w:t>
      </w:r>
      <w:r w:rsidR="008D7066" w:rsidRPr="00BE4A68">
        <w:rPr>
          <w:rFonts w:ascii="HG丸ｺﾞｼｯｸM-PRO" w:eastAsia="HG丸ｺﾞｼｯｸM-PRO" w:hAnsi="HG丸ｺﾞｼｯｸM-PRO" w:hint="eastAsia"/>
          <w:szCs w:val="21"/>
        </w:rPr>
        <w:t>Ａ君、Ｂ君が公園を出発してから何分後に、</w:t>
      </w:r>
      <w:r w:rsidR="00800EC0" w:rsidRPr="00BE4A68">
        <w:rPr>
          <w:rFonts w:ascii="HG丸ｺﾞｼｯｸM-PRO" w:eastAsia="HG丸ｺﾞｼｯｸM-PRO" w:hAnsi="HG丸ｺﾞｼｯｸM-PRO" w:hint="eastAsia"/>
          <w:szCs w:val="21"/>
        </w:rPr>
        <w:t>公園から</w:t>
      </w:r>
      <w:r w:rsidR="008D7066" w:rsidRPr="00BE4A68">
        <w:rPr>
          <w:rFonts w:ascii="HG丸ｺﾞｼｯｸM-PRO" w:eastAsia="HG丸ｺﾞｼｯｸM-PRO" w:hAnsi="HG丸ｺﾞｼｯｸM-PRO" w:hint="eastAsia"/>
          <w:szCs w:val="21"/>
        </w:rPr>
        <w:t>何ｍの地点</w:t>
      </w:r>
      <w:r w:rsidR="00800EC0" w:rsidRPr="00BE4A68">
        <w:rPr>
          <w:rFonts w:ascii="HG丸ｺﾞｼｯｸM-PRO" w:eastAsia="HG丸ｺﾞｼｯｸM-PRO" w:hAnsi="HG丸ｺﾞｼｯｸM-PRO" w:hint="eastAsia"/>
          <w:szCs w:val="21"/>
        </w:rPr>
        <w:t>で</w:t>
      </w:r>
      <w:r w:rsidRPr="00BE4A68">
        <w:rPr>
          <w:rFonts w:ascii="HG丸ｺﾞｼｯｸM-PRO" w:eastAsia="HG丸ｺﾞｼｯｸM-PRO" w:hAnsi="HG丸ｺﾞｼｯｸM-PRO" w:hint="eastAsia"/>
          <w:szCs w:val="21"/>
        </w:rPr>
        <w:t>Ｃ君に</w:t>
      </w:r>
      <w:r w:rsidR="00800EC0" w:rsidRPr="00BE4A68">
        <w:rPr>
          <w:rFonts w:ascii="HG丸ｺﾞｼｯｸM-PRO" w:eastAsia="HG丸ｺﾞｼｯｸM-PRO" w:hAnsi="HG丸ｺﾞｼｯｸM-PRO" w:hint="eastAsia"/>
          <w:szCs w:val="21"/>
        </w:rPr>
        <w:t>追い抜かれるのかを</w:t>
      </w:r>
      <w:r w:rsidR="008D7066" w:rsidRPr="00BE4A68">
        <w:rPr>
          <w:rFonts w:ascii="HG丸ｺﾞｼｯｸM-PRO" w:eastAsia="HG丸ｺﾞｼｯｸM-PRO" w:hAnsi="HG丸ｺﾞｼｯｸM-PRO" w:hint="eastAsia"/>
          <w:szCs w:val="21"/>
        </w:rPr>
        <w:t>求めてみよう。</w:t>
      </w:r>
    </w:p>
    <w:p w14:paraId="38468257" w14:textId="77777777" w:rsidR="006B4447" w:rsidRDefault="006B4447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040313A2" w14:textId="77777777" w:rsidR="008D7066" w:rsidRDefault="008D7066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5AAA016E" w14:textId="7460A8DA" w:rsidR="008D7066" w:rsidRDefault="008D7066">
      <w:pPr>
        <w:rPr>
          <w:rFonts w:ascii="HG丸ｺﾞｼｯｸM-PRO" w:eastAsia="HG丸ｺﾞｼｯｸM-PRO" w:hAnsi="HG丸ｺﾞｼｯｸM-PRO"/>
          <w:szCs w:val="21"/>
        </w:rPr>
      </w:pPr>
    </w:p>
    <w:p w14:paraId="3B3AB6C5" w14:textId="77777777" w:rsidR="00BE4A68" w:rsidRDefault="00BE4A68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4705B2CD" w14:textId="77777777" w:rsidR="008D7066" w:rsidRDefault="008D7066" w:rsidRPr="00BE4A68">
      <w:pPr>
        <w:rPr>
          <w:rFonts w:ascii="HG丸ｺﾞｼｯｸM-PRO" w:eastAsia="HG丸ｺﾞｼｯｸM-PRO" w:hAnsi="HG丸ｺﾞｼｯｸM-PRO"/>
          <w:szCs w:val="21"/>
        </w:rPr>
      </w:pPr>
    </w:p>
    <w:p w14:paraId="40A93425" w14:textId="77777777" w:rsidR="008D7066" w:rsidRDefault="008D7066" w:rsidRPr="00BE4A68">
      <w:pPr>
        <w:rPr>
          <w:rFonts w:ascii="HG丸ｺﾞｼｯｸM-PRO" w:eastAsia="HG丸ｺﾞｼｯｸM-PRO" w:hAnsi="HG丸ｺﾞｼｯｸM-PRO"/>
          <w:szCs w:val="21"/>
        </w:rPr>
      </w:pPr>
      <w:r w:rsidRPr="00BE4A68">
        <w:rPr>
          <w:rFonts w:ascii="HG丸ｺﾞｼｯｸM-PRO" w:eastAsia="HG丸ｺﾞｼｯｸM-PRO" w:hAnsi="HG丸ｺﾞｼｯｸM-PRO" w:hint="eastAsia"/>
          <w:szCs w:val="21"/>
        </w:rPr>
        <w:t>■新しい単元の学習でどんなことを学びたいか、交流してみよう。</w:t>
      </w:r>
    </w:p>
    <w:sectPr w:rsidR="008D7066" w:rsidRPr="00BE4A68" w:rsidSect="00BE4A68">
      <w:pgSz w:code="13" w:h="14570" w:w="10318"/>
      <w:pgMar w:bottom="890" w:footer="992" w:gutter="0" w:header="851" w:left="890" w:right="890" w:top="89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2DBA7" w14:textId="77777777" w:rsidR="00E31261" w:rsidRDefault="00E31261" w:rsidP="00E31261">
      <w:r>
        <w:separator/>
      </w:r>
    </w:p>
  </w:endnote>
  <w:endnote w:type="continuationSeparator" w:id="0">
    <w:p w14:paraId="0681FC3A" w14:textId="77777777" w:rsidR="00E31261" w:rsidRDefault="00E31261" w:rsidP="00E3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12050ACC" w14:textId="77777777" w:rsidP="00E31261" w:rsidR="00E31261" w:rsidRDefault="00E31261">
      <w:r>
        <w:separator/>
      </w:r>
    </w:p>
  </w:footnote>
  <w:footnote w:id="0" w:type="continuationSeparator">
    <w:p w14:paraId="3A1CDAEA" w14:textId="77777777" w:rsidP="00E31261" w:rsidR="00E31261" w:rsidRDefault="00E31261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6385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79"/>
    <w:rsid w:val="001765DC"/>
    <w:rsid w:val="002635BE"/>
    <w:rsid w:val="00337D57"/>
    <w:rsid w:val="00342E5A"/>
    <w:rsid w:val="0034759C"/>
    <w:rsid w:val="003D25A1"/>
    <w:rsid w:val="003D369F"/>
    <w:rsid w:val="005140E4"/>
    <w:rsid w:val="005516CA"/>
    <w:rsid w:val="00630649"/>
    <w:rsid w:val="006B4447"/>
    <w:rsid w:val="006B6477"/>
    <w:rsid w:val="00777BE7"/>
    <w:rsid w:val="00800EC0"/>
    <w:rsid w:val="00841E40"/>
    <w:rsid w:val="008D7066"/>
    <w:rsid w:val="008E7A79"/>
    <w:rsid w:val="00B2130A"/>
    <w:rsid w:val="00BB01D8"/>
    <w:rsid w:val="00BE4A68"/>
    <w:rsid w:val="00D25E12"/>
    <w:rsid w:val="00E31261"/>
    <w:rsid w:val="00E352A2"/>
    <w:rsid w:val="00EB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6385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2CAA8387"/>
  <w15:chartTrackingRefBased/>
  <w15:docId w15:val="{152EF5DE-DB4E-4A62-AEE1-B931292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777BE7"/>
    <w:rPr>
      <w:rFonts w:asciiTheme="majorHAnsi" w:cstheme="majorBidi" w:eastAsiaTheme="majorEastAsia" w:hAnsiTheme="majorHAnsi"/>
      <w:sz w:val="18"/>
      <w:szCs w:val="18"/>
    </w:rPr>
  </w:style>
  <w:style w:customStyle="1" w:styleId="a4" w:type="character">
    <w:name w:val="吹き出し (文字)"/>
    <w:basedOn w:val="a0"/>
    <w:link w:val="a3"/>
    <w:uiPriority w:val="99"/>
    <w:semiHidden/>
    <w:rsid w:val="00777BE7"/>
    <w:rPr>
      <w:rFonts w:asciiTheme="majorHAnsi" w:cstheme="majorBidi" w:eastAsiaTheme="majorEastAsia" w:hAnsiTheme="majorHAnsi"/>
      <w:sz w:val="18"/>
      <w:szCs w:val="18"/>
    </w:rPr>
  </w:style>
  <w:style w:styleId="a5" w:type="paragraph">
    <w:name w:val="header"/>
    <w:basedOn w:val="a"/>
    <w:link w:val="a6"/>
    <w:uiPriority w:val="99"/>
    <w:unhideWhenUsed/>
    <w:rsid w:val="00E31261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E31261"/>
  </w:style>
  <w:style w:styleId="a7" w:type="paragraph">
    <w:name w:val="footer"/>
    <w:basedOn w:val="a"/>
    <w:link w:val="a8"/>
    <w:uiPriority w:val="99"/>
    <w:unhideWhenUsed/>
    <w:rsid w:val="00E31261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E3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png" Type="http://schemas.openxmlformats.org/officeDocument/2006/relationships/image"/>
<Relationship Id="rId7" Target="media/image2.jpg" Type="http://schemas.openxmlformats.org/officeDocument/2006/relationships/image"/>
<Relationship Id="rId8" Target="media/image3.png" Type="http://schemas.openxmlformats.org/officeDocument/2006/relationships/image"/>
<Relationship Id="rId9" Target="media/image4.png" Type="http://schemas.openxmlformats.org/officeDocument/2006/relationships/imag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Pages>1</Pages>
  <Words>52</Words>
  <Characters>300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351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