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1EA6A0B" w14:textId="28359006" w:rsidR="00283541" w:rsidRDefault="008C05B7" w:rsidRPr="000C7D90">
      <w:pPr>
        <w:rPr>
          <w:rFonts w:ascii="HGP創英角ｺﾞｼｯｸUB" w:eastAsia="HGP創英角ｺﾞｼｯｸUB" w:hAnsi="HGP創英角ｺﾞｼｯｸUB"/>
          <w:bCs/>
          <w:sz w:val="22"/>
          <w:szCs w:val="24"/>
        </w:rPr>
      </w:pPr>
      <w:r w:rsidRPr="000C7D90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正方形をかいてみよう</w:t>
      </w:r>
      <w:r w:rsidR="00312EDA" w:rsidRPr="000C7D90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！</w:t>
      </w:r>
    </w:p>
    <w:p w14:paraId="24CF8572" w14:textId="207E50E3" w:rsidP="00245EE7" w:rsidR="00245EE7" w:rsidRDefault="00245EE7" w:rsidRPr="00F867B7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F867B7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　　）</w:t>
      </w:r>
    </w:p>
    <w:p w14:paraId="12AE94DE" w14:textId="5B924CD3" w:rsidP="00F867B7" w:rsidR="00A65800" w:rsidRDefault="003C32CD" w:rsidRPr="009564F7">
      <w:pPr>
        <w:spacing w:before="169" w:beforeLines="50"/>
        <w:ind w:hanging="610" w:hangingChars="300" w:left="610" w:right="2867" w:rightChars="1409"/>
        <w:rPr>
          <w:rFonts w:ascii="HG丸ｺﾞｼｯｸM-PRO" w:eastAsia="HG丸ｺﾞｼｯｸM-PRO" w:hAnsi="HG丸ｺﾞｼｯｸM-PRO"/>
        </w:rPr>
      </w:pPr>
      <w:r w:rsidRPr="009564F7"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63872" simplePos="0" wp14:anchorId="0A7342F4" wp14:editId="5DCCB424">
            <wp:simplePos x="0" y="0"/>
            <wp:positionH relativeFrom="column">
              <wp:posOffset>4676923</wp:posOffset>
            </wp:positionH>
            <wp:positionV relativeFrom="paragraph">
              <wp:posOffset>405780</wp:posOffset>
            </wp:positionV>
            <wp:extent cx="742950" cy="1192513"/>
            <wp:effectExtent b="8255" l="0" r="0" t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1925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64F7"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86400" simplePos="0" wp14:anchorId="77CB7B62" wp14:editId="0307AF49">
            <wp:simplePos x="0" y="0"/>
            <wp:positionH relativeFrom="column">
              <wp:posOffset>-3175</wp:posOffset>
            </wp:positionH>
            <wp:positionV relativeFrom="paragraph">
              <wp:posOffset>953135</wp:posOffset>
            </wp:positionV>
            <wp:extent cx="4362879" cy="2276818"/>
            <wp:effectExtent b="9525" l="0" r="0" t="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879" cy="22768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64F7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40320" simplePos="0" wp14:anchorId="2842BD38" wp14:editId="44A63042">
                <wp:simplePos x="0" y="0"/>
                <wp:positionH relativeFrom="column">
                  <wp:posOffset>3787775</wp:posOffset>
                </wp:positionH>
                <wp:positionV relativeFrom="paragraph">
                  <wp:posOffset>67310</wp:posOffset>
                </wp:positionV>
                <wp:extent cx="982345" cy="704850"/>
                <wp:effectExtent b="19050" l="0" r="122555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345" cy="704850"/>
                        </a:xfrm>
                        <a:prstGeom prst="wedgeRoundRectCallout">
                          <a:avLst>
                            <a:gd fmla="val 58532" name="adj1"/>
                            <a:gd fmla="val 38691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F3D43" w14:textId="689AFB29" w:rsidP="003C32CD" w:rsidR="00E6799D" w:rsidRDefault="00A65800" w:rsidRPr="003C32CD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C32C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まずは</w:t>
                            </w:r>
                            <w:r w:rsidR="009C0121" w:rsidRPr="003C32C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 w:rsidRPr="003C32C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定規だけを使って</w:t>
                            </w:r>
                            <w:r w:rsidRPr="003C32C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作図</w:t>
                            </w:r>
                            <w:r w:rsidRPr="003C32C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しよう！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2842BD3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23443,19157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HHahn1wIAALgFAAAOAAAAZHJzL2Uyb0RvYy54bWysVMtuEzEU3SPxD5b3dPJo0jTqpIpSFSFV bdUWde147GTAYxvbySTs0k1XSKgbFl0gseEXChJfEyLxGVx7ZpKIViwQm5lr+9zXuY+Dw1km0JQZ myoZ4/pODSMmqUpSOYrx66vjFx2MrCMyIUJJFuM5s/iw9/zZQa67rKHGSiTMIDAibTfXMR47p7tR ZOmYZcTuKM0kPHJlMuLgaEZRYkgO1jMRNWq1dpQrk2ijKLMWbo+KR9wL9jln1J1xbplDIsYQmwtf E75D/416B6Q7MkSPU1qGQf4hioykEpyuTR0RR9DEpI9MZSk1yirudqjKIsV5SlnIAbKp1/7I5nJM NAu5ADlWr2my/88sPZ2eG5QmMW4DPZJkUKPVx2/LxYfV7ffl4lMX/fp6t7y5+/nwsLxZLBefV/f3 cLP68QWBArCXa9sFI5f63JQnC6KnYsZN5v+QJJoFxudrxtnMIQqX+51Gc7eFEYWnvdpupxVsRhtl bax7yVSGvBDjnCUjdqEmMrmA0g6IEGriAvFkemJdqEBSpkGSN3WMeCagoFMiUKvTajbKgm9hGtuY Zqe9X3+MaW5j6u12e89jIMzSK0hVoD4EIVEOw9DYqxXpeI4KVoLk5oIVsAvGgXvgoRFyCF3PBsIg iDfGydsQChgXEpBehadCrJXqTykJVymVWK/GwiSsFWtPKW68rdHBo5JurZilUpm/K/MCD+xs5epF NxvOyg4ZqmQOXWdUMY5W0+MUyntCrDsnBsoFrQg7xZ3BhwsFXKpSwmiszPun7j0exgJeMcphnmNs 302IYRiJVxIGxg9/JZhKGFaCnGQDBZRDw0A0QQQF40QlcqOya1g1fe8Fnoik4CvGrhIHrtgqsKoo 6/cDCEZcE3ciLzX1pj2dvk2uZtfE6LKjHYzCqaomveyoork2WK8pVX/iFE+df/SEFiyWB1gPoSHL Veb3z/Y5oDYLt/cbAAD//wMAUEsDBBQABgAIAAAAIQCPtwaH3AAAAAoBAAAPAAAAZHJzL2Rvd25y ZXYueG1sTI/BTsMwDIbvSLxDZCRuLGmlllGaTgOEBCe0sQfwWtNWNE7VZGv39pgTHO3/0+/P5WZx gzrTFHrPFpKVAUVc+6bn1sLh8/VuDSpE5AYHz2ThQgE21fVViUXjZ97ReR9bJSUcCrTQxTgWWoe6 I4dh5Udiyb785DDKOLW6mXCWcjfo1JhcO+xZLnQ40nNH9ff+5CyYw5u57DTh0/gRoovv7YvZztbe 3izbR1CRlvgHw6++qEMlTkd/4iaowUL2kGeCSmByUALcZ0kK6iiLNMlBV6X+/0L1AwAA//8DAFBL AQItABQABgAIAAAAIQC2gziS/gAAAOEBAAATAAAAAAAAAAAAAAAAAAAAAABbQ29udGVudF9UeXBl c10ueG1sUEsBAi0AFAAGAAgAAAAhADj9If/WAAAAlAEAAAsAAAAAAAAAAAAAAAAALwEAAF9yZWxz Ly5yZWxzUEsBAi0AFAAGAAgAAAAhAEcdqGfXAgAAuAUAAA4AAAAAAAAAAAAAAAAALgIAAGRycy9l Mm9Eb2MueG1sUEsBAi0AFAAGAAgAAAAhAI+3BofcAAAACgEAAA8AAAAAAAAAAAAAAAAAMQUAAGRy cy9kb3ducmV2LnhtbFBLBQYAAAAABAAEAPMAAAA6BgAAAAA= " o:spid="_x0000_s1026" strokecolor="black [3200]" strokeweight="1pt" style="position:absolute;left:0;text-align:left;margin-left:298.25pt;margin-top:5.3pt;width:77.35pt;height:55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69AF3D43" w14:textId="689AFB29" w:rsidP="003C32CD" w:rsidR="00E6799D" w:rsidRDefault="00A65800" w:rsidRPr="003C32CD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C32C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まずは</w:t>
                      </w:r>
                      <w:r w:rsidR="009C0121" w:rsidRPr="003C32C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、</w:t>
                      </w:r>
                      <w:r w:rsidRPr="003C32C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定規だけを使って</w:t>
                      </w:r>
                      <w:r w:rsidRPr="003C32C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作図</w:t>
                      </w:r>
                      <w:r w:rsidRPr="003C32C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しよう！</w:t>
                      </w:r>
                    </w:p>
                  </w:txbxContent>
                </v:textbox>
              </v:shape>
            </w:pict>
          </mc:Fallback>
        </mc:AlternateContent>
      </w:r>
      <w:r w:rsidR="00245EE7" w:rsidRPr="009564F7">
        <w:rPr>
          <w:rFonts w:ascii="HG丸ｺﾞｼｯｸM-PRO" w:eastAsia="HG丸ｺﾞｼｯｸM-PRO" w:hAnsi="HG丸ｺﾞｼｯｸM-PRO" w:hint="eastAsia"/>
          <w:szCs w:val="21"/>
        </w:rPr>
        <w:t xml:space="preserve">課題1　</w:t>
      </w:r>
      <w:r w:rsidR="00A65800" w:rsidRPr="009564F7">
        <w:rPr>
          <w:rFonts w:ascii="HG丸ｺﾞｼｯｸM-PRO" w:eastAsia="HG丸ｺﾞｼｯｸM-PRO" w:hAnsi="HG丸ｺﾞｼｯｸM-PRO" w:hint="eastAsia"/>
          <w:szCs w:val="21"/>
        </w:rPr>
        <w:t>下の</w:t>
      </w:r>
      <w:r w:rsidR="00A65800" w:rsidRPr="009564F7">
        <w:rPr>
          <w:rFonts w:ascii="HG丸ｺﾞｼｯｸM-PRO" w:eastAsia="HG丸ｺﾞｼｯｸM-PRO" w:hAnsi="HG丸ｺﾞｼｯｸM-PRO"/>
          <w:szCs w:val="21"/>
        </w:rPr>
        <w:t>方眼</w:t>
      </w:r>
      <w:r w:rsidR="00A65800" w:rsidRPr="009564F7">
        <w:rPr>
          <w:rFonts w:ascii="HG丸ｺﾞｼｯｸM-PRO" w:eastAsia="HG丸ｺﾞｼｯｸM-PRO" w:hAnsi="HG丸ｺﾞｼｯｸM-PRO" w:hint="eastAsia"/>
          <w:szCs w:val="21"/>
        </w:rPr>
        <w:t>用紙を</w:t>
      </w:r>
      <w:r w:rsidR="00A65800" w:rsidRPr="009564F7">
        <w:rPr>
          <w:rFonts w:ascii="HG丸ｺﾞｼｯｸM-PRO" w:eastAsia="HG丸ｺﾞｼｯｸM-PRO" w:hAnsi="HG丸ｺﾞｼｯｸM-PRO"/>
          <w:szCs w:val="21"/>
        </w:rPr>
        <w:t>使って</w:t>
      </w:r>
      <w:r w:rsidR="009C0121" w:rsidRPr="009564F7">
        <w:rPr>
          <w:rFonts w:ascii="HG丸ｺﾞｼｯｸM-PRO" w:eastAsia="HG丸ｺﾞｼｯｸM-PRO" w:hAnsi="HG丸ｺﾞｼｯｸM-PRO"/>
          <w:szCs w:val="21"/>
        </w:rPr>
        <w:t>、</w:t>
      </w:r>
      <w:r w:rsidR="00A65800" w:rsidRPr="009564F7">
        <w:rPr>
          <w:rFonts w:ascii="HG丸ｺﾞｼｯｸM-PRO" w:eastAsia="HG丸ｺﾞｼｯｸM-PRO" w:hAnsi="HG丸ｺﾞｼｯｸM-PRO" w:hint="eastAsia"/>
        </w:rPr>
        <w:t>１</w:t>
      </w:r>
      <w:r w:rsidR="00A65800" w:rsidRPr="009564F7">
        <w:rPr>
          <w:rFonts w:ascii="HG丸ｺﾞｼｯｸM-PRO" w:eastAsia="HG丸ｺﾞｼｯｸM-PRO" w:hAnsi="HG丸ｺﾞｼｯｸM-PRO"/>
        </w:rPr>
        <w:t>㎝</w:t>
      </w:r>
      <w:r w:rsidR="00A65800" w:rsidRPr="009564F7">
        <w:rPr>
          <w:rFonts w:ascii="HG丸ｺﾞｼｯｸM-PRO" w:eastAsia="HG丸ｺﾞｼｯｸM-PRO" w:hAnsi="HG丸ｺﾞｼｯｸM-PRO" w:hint="eastAsia"/>
          <w:vertAlign w:val="superscript"/>
        </w:rPr>
        <w:t>２</w:t>
      </w:r>
      <w:r w:rsidR="009C0121" w:rsidRPr="009564F7">
        <w:rPr>
          <w:rFonts w:ascii="HG丸ｺﾞｼｯｸM-PRO" w:eastAsia="HG丸ｺﾞｼｯｸM-PRO" w:hAnsi="HG丸ｺﾞｼｯｸM-PRO" w:hint="eastAsia"/>
        </w:rPr>
        <w:t>、</w:t>
      </w:r>
      <w:r w:rsidR="00DC018E" w:rsidRPr="009564F7">
        <w:rPr>
          <w:rFonts w:ascii="HG丸ｺﾞｼｯｸM-PRO" w:eastAsia="HG丸ｺﾞｼｯｸM-PRO" w:hAnsi="HG丸ｺﾞｼｯｸM-PRO" w:hint="eastAsia"/>
        </w:rPr>
        <w:t>２</w:t>
      </w:r>
      <w:r w:rsidR="00DC018E" w:rsidRPr="009564F7">
        <w:rPr>
          <w:rFonts w:ascii="HG丸ｺﾞｼｯｸM-PRO" w:eastAsia="HG丸ｺﾞｼｯｸM-PRO" w:hAnsi="HG丸ｺﾞｼｯｸM-PRO"/>
        </w:rPr>
        <w:t>㎝</w:t>
      </w:r>
      <w:r w:rsidR="00DC018E" w:rsidRPr="009564F7">
        <w:rPr>
          <w:rFonts w:ascii="HG丸ｺﾞｼｯｸM-PRO" w:eastAsia="HG丸ｺﾞｼｯｸM-PRO" w:hAnsi="HG丸ｺﾞｼｯｸM-PRO" w:hint="eastAsia"/>
          <w:vertAlign w:val="superscript"/>
        </w:rPr>
        <w:t>２</w:t>
      </w:r>
      <w:r w:rsidR="009C0121" w:rsidRPr="009564F7">
        <w:rPr>
          <w:rFonts w:ascii="HG丸ｺﾞｼｯｸM-PRO" w:eastAsia="HG丸ｺﾞｼｯｸM-PRO" w:hAnsi="HG丸ｺﾞｼｯｸM-PRO" w:hint="eastAsia"/>
        </w:rPr>
        <w:t>、</w:t>
      </w:r>
      <w:r w:rsidR="00DC018E" w:rsidRPr="009564F7">
        <w:rPr>
          <w:rFonts w:ascii="HG丸ｺﾞｼｯｸM-PRO" w:eastAsia="HG丸ｺﾞｼｯｸM-PRO" w:hAnsi="HG丸ｺﾞｼｯｸM-PRO" w:hint="eastAsia"/>
        </w:rPr>
        <w:t>４</w:t>
      </w:r>
      <w:r w:rsidR="00DC018E" w:rsidRPr="009564F7">
        <w:rPr>
          <w:rFonts w:ascii="HG丸ｺﾞｼｯｸM-PRO" w:eastAsia="HG丸ｺﾞｼｯｸM-PRO" w:hAnsi="HG丸ｺﾞｼｯｸM-PRO"/>
        </w:rPr>
        <w:t>㎝</w:t>
      </w:r>
      <w:r w:rsidR="00DC018E" w:rsidRPr="009564F7">
        <w:rPr>
          <w:rFonts w:ascii="HG丸ｺﾞｼｯｸM-PRO" w:eastAsia="HG丸ｺﾞｼｯｸM-PRO" w:hAnsi="HG丸ｺﾞｼｯｸM-PRO" w:hint="eastAsia"/>
          <w:vertAlign w:val="superscript"/>
        </w:rPr>
        <w:t>２</w:t>
      </w:r>
      <w:r w:rsidR="009C0121" w:rsidRPr="009564F7">
        <w:rPr>
          <w:rFonts w:ascii="HG丸ｺﾞｼｯｸM-PRO" w:eastAsia="HG丸ｺﾞｼｯｸM-PRO" w:hAnsi="HG丸ｺﾞｼｯｸM-PRO" w:hint="eastAsia"/>
        </w:rPr>
        <w:t>、</w:t>
      </w:r>
      <w:r w:rsidR="00DC018E" w:rsidRPr="009564F7">
        <w:rPr>
          <w:rFonts w:ascii="HG丸ｺﾞｼｯｸM-PRO" w:eastAsia="HG丸ｺﾞｼｯｸM-PRO" w:hAnsi="HG丸ｺﾞｼｯｸM-PRO" w:hint="eastAsia"/>
        </w:rPr>
        <w:t>５</w:t>
      </w:r>
      <w:r w:rsidR="00DC018E" w:rsidRPr="009564F7">
        <w:rPr>
          <w:rFonts w:ascii="HG丸ｺﾞｼｯｸM-PRO" w:eastAsia="HG丸ｺﾞｼｯｸM-PRO" w:hAnsi="HG丸ｺﾞｼｯｸM-PRO"/>
        </w:rPr>
        <w:t>㎝</w:t>
      </w:r>
      <w:r w:rsidR="00DC018E" w:rsidRPr="009564F7">
        <w:rPr>
          <w:rFonts w:ascii="HG丸ｺﾞｼｯｸM-PRO" w:eastAsia="HG丸ｺﾞｼｯｸM-PRO" w:hAnsi="HG丸ｺﾞｼｯｸM-PRO" w:hint="eastAsia"/>
          <w:vertAlign w:val="superscript"/>
        </w:rPr>
        <w:t>２</w:t>
      </w:r>
      <w:r w:rsidR="009C0121" w:rsidRPr="009564F7">
        <w:rPr>
          <w:rFonts w:ascii="HG丸ｺﾞｼｯｸM-PRO" w:eastAsia="HG丸ｺﾞｼｯｸM-PRO" w:hAnsi="HG丸ｺﾞｼｯｸM-PRO" w:hint="eastAsia"/>
        </w:rPr>
        <w:t>、</w:t>
      </w:r>
      <w:r w:rsidR="00DC018E" w:rsidRPr="009564F7">
        <w:rPr>
          <w:rFonts w:ascii="HG丸ｺﾞｼｯｸM-PRO" w:eastAsia="HG丸ｺﾞｼｯｸM-PRO" w:hAnsi="HG丸ｺﾞｼｯｸM-PRO" w:hint="eastAsia"/>
        </w:rPr>
        <w:t>８</w:t>
      </w:r>
      <w:r w:rsidR="00DC018E" w:rsidRPr="009564F7">
        <w:rPr>
          <w:rFonts w:ascii="HG丸ｺﾞｼｯｸM-PRO" w:eastAsia="HG丸ｺﾞｼｯｸM-PRO" w:hAnsi="HG丸ｺﾞｼｯｸM-PRO"/>
        </w:rPr>
        <w:t>㎝</w:t>
      </w:r>
      <w:r w:rsidR="00DC018E" w:rsidRPr="009564F7">
        <w:rPr>
          <w:rFonts w:ascii="HG丸ｺﾞｼｯｸM-PRO" w:eastAsia="HG丸ｺﾞｼｯｸM-PRO" w:hAnsi="HG丸ｺﾞｼｯｸM-PRO" w:hint="eastAsia"/>
          <w:vertAlign w:val="superscript"/>
        </w:rPr>
        <w:t>２</w:t>
      </w:r>
      <w:r w:rsidR="009C0121" w:rsidRPr="009564F7">
        <w:rPr>
          <w:rFonts w:ascii="HG丸ｺﾞｼｯｸM-PRO" w:eastAsia="HG丸ｺﾞｼｯｸM-PRO" w:hAnsi="HG丸ｺﾞｼｯｸM-PRO" w:hint="eastAsia"/>
        </w:rPr>
        <w:t>、</w:t>
      </w:r>
      <w:r w:rsidR="00DC018E" w:rsidRPr="009564F7">
        <w:rPr>
          <w:rFonts w:ascii="HG丸ｺﾞｼｯｸM-PRO" w:eastAsia="HG丸ｺﾞｼｯｸM-PRO" w:hAnsi="HG丸ｺﾞｼｯｸM-PRO" w:hint="eastAsia"/>
        </w:rPr>
        <w:t>９</w:t>
      </w:r>
      <w:r w:rsidR="00DC018E" w:rsidRPr="009564F7">
        <w:rPr>
          <w:rFonts w:ascii="HG丸ｺﾞｼｯｸM-PRO" w:eastAsia="HG丸ｺﾞｼｯｸM-PRO" w:hAnsi="HG丸ｺﾞｼｯｸM-PRO"/>
        </w:rPr>
        <w:t>㎝</w:t>
      </w:r>
      <w:r w:rsidR="00DC018E" w:rsidRPr="009564F7">
        <w:rPr>
          <w:rFonts w:ascii="HG丸ｺﾞｼｯｸM-PRO" w:eastAsia="HG丸ｺﾞｼｯｸM-PRO" w:hAnsi="HG丸ｺﾞｼｯｸM-PRO" w:hint="eastAsia"/>
          <w:vertAlign w:val="superscript"/>
        </w:rPr>
        <w:t>２</w:t>
      </w:r>
      <w:r w:rsidR="009C0121" w:rsidRPr="009564F7">
        <w:rPr>
          <w:rFonts w:ascii="HG丸ｺﾞｼｯｸM-PRO" w:eastAsia="HG丸ｺﾞｼｯｸM-PRO" w:hAnsi="HG丸ｺﾞｼｯｸM-PRO" w:hint="eastAsia"/>
        </w:rPr>
        <w:t>、</w:t>
      </w:r>
      <w:r w:rsidR="00F867B7" w:rsidRPr="009564F7">
        <w:rPr>
          <w:rFonts w:ascii="HG丸ｺﾞｼｯｸM-PRO" w:eastAsia="HG丸ｺﾞｼｯｸM-PRO" w:hAnsi="HG丸ｺﾞｼｯｸM-PRO" w:hint="eastAsia"/>
        </w:rPr>
        <w:t>10</w:t>
      </w:r>
      <w:r w:rsidR="00A65800" w:rsidRPr="009564F7">
        <w:rPr>
          <w:rFonts w:ascii="HG丸ｺﾞｼｯｸM-PRO" w:eastAsia="HG丸ｺﾞｼｯｸM-PRO" w:hAnsi="HG丸ｺﾞｼｯｸM-PRO"/>
        </w:rPr>
        <w:t>㎝</w:t>
      </w:r>
      <w:r w:rsidR="00A65800" w:rsidRPr="009564F7">
        <w:rPr>
          <w:rFonts w:ascii="HG丸ｺﾞｼｯｸM-PRO" w:eastAsia="HG丸ｺﾞｼｯｸM-PRO" w:hAnsi="HG丸ｺﾞｼｯｸM-PRO" w:hint="eastAsia"/>
          <w:vertAlign w:val="superscript"/>
        </w:rPr>
        <w:t>２</w:t>
      </w:r>
      <w:r w:rsidR="00A65800" w:rsidRPr="009564F7">
        <w:rPr>
          <w:rFonts w:ascii="HG丸ｺﾞｼｯｸM-PRO" w:eastAsia="HG丸ｺﾞｼｯｸM-PRO" w:hAnsi="HG丸ｺﾞｼｯｸM-PRO"/>
        </w:rPr>
        <w:t xml:space="preserve"> </w:t>
      </w:r>
      <w:r w:rsidR="00A65800" w:rsidRPr="009564F7">
        <w:rPr>
          <w:rFonts w:ascii="HG丸ｺﾞｼｯｸM-PRO" w:eastAsia="HG丸ｺﾞｼｯｸM-PRO" w:hAnsi="HG丸ｺﾞｼｯｸM-PRO" w:hint="eastAsia"/>
        </w:rPr>
        <w:t>の</w:t>
      </w:r>
      <w:r w:rsidR="00A65800" w:rsidRPr="009564F7">
        <w:rPr>
          <w:rFonts w:ascii="HG丸ｺﾞｼｯｸM-PRO" w:eastAsia="HG丸ｺﾞｼｯｸM-PRO" w:hAnsi="HG丸ｺﾞｼｯｸM-PRO"/>
        </w:rPr>
        <w:t>正方形</w:t>
      </w:r>
      <w:r w:rsidR="00A65800" w:rsidRPr="009564F7">
        <w:rPr>
          <w:rFonts w:ascii="HG丸ｺﾞｼｯｸM-PRO" w:eastAsia="HG丸ｺﾞｼｯｸM-PRO" w:hAnsi="HG丸ｺﾞｼｯｸM-PRO" w:hint="eastAsia"/>
        </w:rPr>
        <w:t>を</w:t>
      </w:r>
      <w:r w:rsidR="00A65800" w:rsidRPr="009564F7">
        <w:rPr>
          <w:rFonts w:ascii="HG丸ｺﾞｼｯｸM-PRO" w:eastAsia="HG丸ｺﾞｼｯｸM-PRO" w:hAnsi="HG丸ｺﾞｼｯｸM-PRO"/>
        </w:rPr>
        <w:t>作図しましょう。</w:t>
      </w:r>
    </w:p>
    <w:p w14:paraId="64636FD9" w14:textId="488875B0" w:rsidP="00A65800" w:rsidR="00ED763B" w:rsidRDefault="00ED763B">
      <w:pPr>
        <w:spacing w:before="169" w:beforeLines="50"/>
        <w:ind w:hanging="814" w:hangingChars="400" w:left="814" w:right="2867" w:rightChars="1409"/>
        <w:rPr>
          <w:rFonts w:asciiTheme="majorEastAsia" w:eastAsiaTheme="majorEastAsia" w:hAnsiTheme="majorEastAsia"/>
          <w:szCs w:val="21"/>
        </w:rPr>
      </w:pPr>
    </w:p>
    <w:p w14:paraId="51426115" w14:textId="150C6280" w:rsidP="00A65800" w:rsidR="003C32CD" w:rsidRDefault="003C32CD">
      <w:pPr>
        <w:spacing w:before="169" w:beforeLines="50"/>
        <w:ind w:hanging="814" w:hangingChars="400" w:left="814" w:right="2867" w:rightChars="1409"/>
        <w:rPr>
          <w:rFonts w:asciiTheme="majorEastAsia" w:eastAsiaTheme="majorEastAsia" w:hAnsiTheme="majorEastAsia"/>
          <w:szCs w:val="21"/>
        </w:rPr>
      </w:pPr>
    </w:p>
    <w:p w14:paraId="6624DCC8" w14:textId="4187B500" w:rsidP="00A65800" w:rsidR="003C32CD" w:rsidRDefault="003C32CD">
      <w:pPr>
        <w:spacing w:before="169" w:beforeLines="50"/>
        <w:ind w:hanging="814" w:hangingChars="400" w:left="814" w:right="2867" w:rightChars="1409"/>
        <w:rPr>
          <w:rFonts w:asciiTheme="majorEastAsia" w:eastAsiaTheme="majorEastAsia" w:hAnsiTheme="majorEastAsia"/>
          <w:szCs w:val="21"/>
        </w:rPr>
      </w:pPr>
    </w:p>
    <w:p w14:paraId="64F16061" w14:textId="1BBBE5DE" w:rsidP="00A65800" w:rsidR="003C32CD" w:rsidRDefault="003C32CD">
      <w:pPr>
        <w:spacing w:before="169" w:beforeLines="50"/>
        <w:ind w:hanging="814" w:hangingChars="400" w:left="814" w:right="2867" w:rightChars="1409"/>
        <w:rPr>
          <w:rFonts w:asciiTheme="majorEastAsia" w:eastAsiaTheme="majorEastAsia" w:hAnsiTheme="majorEastAsia"/>
          <w:szCs w:val="21"/>
        </w:rPr>
      </w:pPr>
    </w:p>
    <w:p w14:paraId="1F99287E" w14:textId="3A50FD75" w:rsidP="003C32CD" w:rsidR="003C32CD" w:rsidRDefault="003C32CD" w:rsidRPr="00A65800">
      <w:pPr>
        <w:spacing w:before="169" w:beforeLines="50"/>
        <w:ind w:right="2867" w:rightChars="1409"/>
        <w:rPr>
          <w:rFonts w:asciiTheme="majorEastAsia" w:eastAsiaTheme="majorEastAsia" w:hAnsiTheme="majorEastAsia"/>
          <w:szCs w:val="21"/>
        </w:rPr>
      </w:pPr>
    </w:p>
    <w:p w14:paraId="5FA85127" w14:textId="2F1178E4" w:rsidP="00B3213E" w:rsidR="003C32CD" w:rsidRDefault="003C32CD">
      <w:pPr>
        <w:spacing w:after="169" w:afterLines="50"/>
        <w:rPr>
          <w:rFonts w:asciiTheme="majorEastAsia" w:eastAsiaTheme="majorEastAsia" w:hAnsiTheme="majorEastAsia"/>
          <w:szCs w:val="21"/>
        </w:rPr>
      </w:pPr>
    </w:p>
    <w:p w14:paraId="50F56D84" w14:textId="6565FBF6" w:rsidP="009564F7" w:rsidR="003E7D7D" w:rsidRDefault="003E7D7D" w:rsidRPr="009564F7">
      <w:pPr>
        <w:spacing w:after="169" w:afterLines="50"/>
        <w:ind w:hanging="610" w:hangingChars="300" w:left="610"/>
        <w:rPr>
          <w:rFonts w:ascii="HG丸ｺﾞｼｯｸM-PRO" w:eastAsia="HG丸ｺﾞｼｯｸM-PRO" w:hAnsi="HG丸ｺﾞｼｯｸM-PRO"/>
          <w:szCs w:val="21"/>
        </w:rPr>
      </w:pPr>
      <w:r w:rsidRPr="009564F7">
        <w:rPr>
          <w:rFonts w:ascii="HG丸ｺﾞｼｯｸM-PRO" w:eastAsia="HG丸ｺﾞｼｯｸM-PRO" w:hAnsi="HG丸ｺﾞｼｯｸM-PRO" w:hint="eastAsia"/>
          <w:szCs w:val="21"/>
        </w:rPr>
        <w:t xml:space="preserve">課題2　</w:t>
      </w:r>
      <w:r w:rsidR="00DC018E" w:rsidRPr="009564F7">
        <w:rPr>
          <w:rFonts w:ascii="HG丸ｺﾞｼｯｸM-PRO" w:eastAsia="HG丸ｺﾞｼｯｸM-PRO" w:hAnsi="HG丸ｺﾞｼｯｸM-PRO" w:hint="eastAsia"/>
          <w:szCs w:val="21"/>
        </w:rPr>
        <w:t>３</w:t>
      </w:r>
      <w:r w:rsidR="00DC018E" w:rsidRPr="009564F7">
        <w:rPr>
          <w:rFonts w:ascii="HG丸ｺﾞｼｯｸM-PRO" w:eastAsia="HG丸ｺﾞｼｯｸM-PRO" w:hAnsi="HG丸ｺﾞｼｯｸM-PRO"/>
        </w:rPr>
        <w:t>㎝</w:t>
      </w:r>
      <w:r w:rsidR="00DC018E" w:rsidRPr="009564F7">
        <w:rPr>
          <w:rFonts w:ascii="HG丸ｺﾞｼｯｸM-PRO" w:eastAsia="HG丸ｺﾞｼｯｸM-PRO" w:hAnsi="HG丸ｺﾞｼｯｸM-PRO" w:hint="eastAsia"/>
          <w:vertAlign w:val="superscript"/>
        </w:rPr>
        <w:t>２</w:t>
      </w:r>
      <w:r w:rsidR="009C0121" w:rsidRPr="009564F7">
        <w:rPr>
          <w:rFonts w:ascii="HG丸ｺﾞｼｯｸM-PRO" w:eastAsia="HG丸ｺﾞｼｯｸM-PRO" w:hAnsi="HG丸ｺﾞｼｯｸM-PRO" w:hint="eastAsia"/>
        </w:rPr>
        <w:t>、</w:t>
      </w:r>
      <w:r w:rsidR="00DC018E" w:rsidRPr="009564F7">
        <w:rPr>
          <w:rFonts w:ascii="HG丸ｺﾞｼｯｸM-PRO" w:eastAsia="HG丸ｺﾞｼｯｸM-PRO" w:hAnsi="HG丸ｺﾞｼｯｸM-PRO"/>
        </w:rPr>
        <w:t>６㎝</w:t>
      </w:r>
      <w:r w:rsidR="00DC018E" w:rsidRPr="009564F7">
        <w:rPr>
          <w:rFonts w:ascii="HG丸ｺﾞｼｯｸM-PRO" w:eastAsia="HG丸ｺﾞｼｯｸM-PRO" w:hAnsi="HG丸ｺﾞｼｯｸM-PRO" w:hint="eastAsia"/>
          <w:vertAlign w:val="superscript"/>
        </w:rPr>
        <w:t>２</w:t>
      </w:r>
      <w:r w:rsidR="009C0121" w:rsidRPr="009564F7">
        <w:rPr>
          <w:rFonts w:ascii="HG丸ｺﾞｼｯｸM-PRO" w:eastAsia="HG丸ｺﾞｼｯｸM-PRO" w:hAnsi="HG丸ｺﾞｼｯｸM-PRO" w:hint="eastAsia"/>
        </w:rPr>
        <w:t>、</w:t>
      </w:r>
      <w:r w:rsidR="00DC018E" w:rsidRPr="009564F7">
        <w:rPr>
          <w:rFonts w:ascii="HG丸ｺﾞｼｯｸM-PRO" w:eastAsia="HG丸ｺﾞｼｯｸM-PRO" w:hAnsi="HG丸ｺﾞｼｯｸM-PRO" w:hint="eastAsia"/>
        </w:rPr>
        <w:t>７</w:t>
      </w:r>
      <w:r w:rsidR="00DC018E" w:rsidRPr="009564F7">
        <w:rPr>
          <w:rFonts w:ascii="HG丸ｺﾞｼｯｸM-PRO" w:eastAsia="HG丸ｺﾞｼｯｸM-PRO" w:hAnsi="HG丸ｺﾞｼｯｸM-PRO"/>
        </w:rPr>
        <w:t>㎝</w:t>
      </w:r>
      <w:r w:rsidR="00DC018E" w:rsidRPr="009564F7">
        <w:rPr>
          <w:rFonts w:ascii="HG丸ｺﾞｼｯｸM-PRO" w:eastAsia="HG丸ｺﾞｼｯｸM-PRO" w:hAnsi="HG丸ｺﾞｼｯｸM-PRO" w:hint="eastAsia"/>
          <w:vertAlign w:val="superscript"/>
        </w:rPr>
        <w:t>２</w:t>
      </w:r>
      <w:r w:rsidR="00DC018E" w:rsidRPr="009564F7">
        <w:rPr>
          <w:rFonts w:ascii="HG丸ｺﾞｼｯｸM-PRO" w:eastAsia="HG丸ｺﾞｼｯｸM-PRO" w:hAnsi="HG丸ｺﾞｼｯｸM-PRO" w:hint="eastAsia"/>
        </w:rPr>
        <w:t>の</w:t>
      </w:r>
      <w:r w:rsidR="00DC018E" w:rsidRPr="009564F7">
        <w:rPr>
          <w:rFonts w:ascii="HG丸ｺﾞｼｯｸM-PRO" w:eastAsia="HG丸ｺﾞｼｯｸM-PRO" w:hAnsi="HG丸ｺﾞｼｯｸM-PRO" w:hint="eastAsia"/>
          <w:szCs w:val="21"/>
        </w:rPr>
        <w:t>作図方法をこれまでの学習を振り返って</w:t>
      </w:r>
      <w:r w:rsidR="00DC018E" w:rsidRPr="009564F7">
        <w:rPr>
          <w:rFonts w:ascii="HG丸ｺﾞｼｯｸM-PRO" w:eastAsia="HG丸ｺﾞｼｯｸM-PRO" w:hAnsi="HG丸ｺﾞｼｯｸM-PRO"/>
          <w:szCs w:val="21"/>
        </w:rPr>
        <w:t>考えて</w:t>
      </w:r>
      <w:r w:rsidR="00DC018E" w:rsidRPr="009564F7">
        <w:rPr>
          <w:rFonts w:ascii="HG丸ｺﾞｼｯｸM-PRO" w:eastAsia="HG丸ｺﾞｼｯｸM-PRO" w:hAnsi="HG丸ｺﾞｼｯｸM-PRO" w:hint="eastAsia"/>
          <w:szCs w:val="21"/>
        </w:rPr>
        <w:t>みましょう</w:t>
      </w:r>
      <w:r w:rsidR="00DC018E" w:rsidRPr="009564F7">
        <w:rPr>
          <w:rFonts w:ascii="HG丸ｺﾞｼｯｸM-PRO" w:eastAsia="HG丸ｺﾞｼｯｸM-PRO" w:hAnsi="HG丸ｺﾞｼｯｸM-PRO"/>
          <w:szCs w:val="21"/>
        </w:rPr>
        <w:t>。ヒントをもとに話し合い</w:t>
      </w:r>
      <w:r w:rsidR="009C0121" w:rsidRPr="009564F7">
        <w:rPr>
          <w:rFonts w:ascii="HG丸ｺﾞｼｯｸM-PRO" w:eastAsia="HG丸ｺﾞｼｯｸM-PRO" w:hAnsi="HG丸ｺﾞｼｯｸM-PRO"/>
          <w:szCs w:val="21"/>
        </w:rPr>
        <w:t>、</w:t>
      </w:r>
      <w:r w:rsidR="00DC018E" w:rsidRPr="009564F7">
        <w:rPr>
          <w:rFonts w:ascii="HG丸ｺﾞｼｯｸM-PRO" w:eastAsia="HG丸ｺﾞｼｯｸM-PRO" w:hAnsi="HG丸ｺﾞｼｯｸM-PRO"/>
          <w:szCs w:val="21"/>
        </w:rPr>
        <w:t>仲間と</w:t>
      </w:r>
      <w:r w:rsidR="00DC018E" w:rsidRPr="009564F7">
        <w:rPr>
          <w:rFonts w:ascii="HG丸ｺﾞｼｯｸM-PRO" w:eastAsia="HG丸ｺﾞｼｯｸM-PRO" w:hAnsi="HG丸ｺﾞｼｯｸM-PRO" w:hint="eastAsia"/>
          <w:szCs w:val="21"/>
        </w:rPr>
        <w:t>協力して</w:t>
      </w:r>
      <w:r w:rsidR="00DC018E" w:rsidRPr="009564F7">
        <w:rPr>
          <w:rFonts w:ascii="HG丸ｺﾞｼｯｸM-PRO" w:eastAsia="HG丸ｺﾞｼｯｸM-PRO" w:hAnsi="HG丸ｺﾞｼｯｸM-PRO"/>
          <w:szCs w:val="21"/>
        </w:rPr>
        <w:t>作図してみよう。</w:t>
      </w:r>
    </w:p>
    <w:p w14:paraId="34AA4253" w14:textId="148004B4" w:rsidP="00B3213E" w:rsidR="003C32CD" w:rsidRDefault="003C32CD">
      <w:pPr>
        <w:spacing w:after="169" w:afterLines="50"/>
        <w:rPr>
          <w:rFonts w:asciiTheme="majorEastAsia" w:eastAsiaTheme="majorEastAsia" w:hAnsiTheme="majorEastAsia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drawing>
          <wp:anchor allowOverlap="1" behindDoc="0" distB="0" distL="114300" distR="114300" distT="0" layoutInCell="1" locked="0" relativeHeight="251680256" simplePos="0" wp14:anchorId="5502E4F8" wp14:editId="14456256">
            <wp:simplePos x="0" y="0"/>
            <wp:positionH relativeFrom="column">
              <wp:posOffset>-33965</wp:posOffset>
            </wp:positionH>
            <wp:positionV relativeFrom="paragraph">
              <wp:posOffset>37583</wp:posOffset>
            </wp:positionV>
            <wp:extent cx="4343400" cy="1730964"/>
            <wp:effectExtent b="3175" l="0" r="0" t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730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D95EB3" w14:textId="5ED6B592" w:rsidP="00B3213E" w:rsidR="003C32CD" w:rsidRDefault="003C32CD">
      <w:pPr>
        <w:spacing w:after="169" w:afterLines="50"/>
        <w:rPr>
          <w:rFonts w:asciiTheme="majorEastAsia" w:eastAsiaTheme="majorEastAsia" w:hAnsiTheme="majorEastAsia"/>
          <w:szCs w:val="21"/>
        </w:rPr>
      </w:pPr>
    </w:p>
    <w:p w14:paraId="1AAF31A7" w14:textId="5018322B" w:rsidP="00B3213E" w:rsidR="003C32CD" w:rsidRDefault="003C32CD">
      <w:pPr>
        <w:spacing w:after="169" w:afterLines="50"/>
        <w:rPr>
          <w:rFonts w:asciiTheme="majorEastAsia" w:eastAsiaTheme="majorEastAsia" w:hAnsiTheme="majorEastAsia"/>
          <w:szCs w:val="21"/>
        </w:rPr>
      </w:pPr>
      <w:r w:rsidRPr="00312EDA">
        <w:rPr>
          <w:rFonts w:asciiTheme="majorEastAsia" w:eastAsiaTheme="majorEastAsia" w:hAnsiTheme="major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0560" simplePos="0" wp14:anchorId="061EAF18" wp14:editId="6BA78A32">
                <wp:simplePos x="0" y="0"/>
                <wp:positionH relativeFrom="column">
                  <wp:posOffset>4517213</wp:posOffset>
                </wp:positionH>
                <wp:positionV relativeFrom="paragraph">
                  <wp:posOffset>27128</wp:posOffset>
                </wp:positionV>
                <wp:extent cx="952500" cy="609600"/>
                <wp:effectExtent b="152400" l="0" r="19050" t="0"/>
                <wp:wrapNone/>
                <wp:docPr id="3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609600"/>
                        </a:xfrm>
                        <a:prstGeom prst="wedgeRoundRectCallout">
                          <a:avLst>
                            <a:gd fmla="val 8393" name="adj1"/>
                            <a:gd fmla="val 69646" name="adj2"/>
                            <a:gd fmla="val 16667" name="adj3"/>
                          </a:avLst>
                        </a:prstGeom>
                        <a:solidFill>
                          <a:sysClr lastClr="FFFFFF" val="window"/>
                        </a:solidFill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C4201A7" w14:textId="4E926073" w:rsidP="003C32CD" w:rsidR="00B3213E" w:rsidRDefault="00E9348D" w:rsidRPr="003C32CD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C32C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定規だけで作図はでき</w:t>
                            </w:r>
                            <w:r w:rsidR="003C32C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るかな</w:t>
                            </w:r>
                            <w:r w:rsidRPr="003C32C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12613,25844" fillcolor="window" id="_x0000_s10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ECUTq5QIAAKAFAAAOAAAAZHJzL2Uyb0RvYy54bWysVL1u2zAQ3gv0HQjujWSnUWIhcmA4cFEg SIIkRWaaoiwVFMmStGV3c5ZOBYosHTIU6NJXSAv0aVwDfYweKfknTaaiGqgjebyf77u7w6NpydGE aVNIkeDWTogRE1SmhRgl+M3V4MUBRsYSkRIuBUvwjBl81H3+7LBSMWvLXPKUaQRGhIkrleDcWhUH gaE5K4nZkYoJuMykLomFrR4FqSYVWC950A7DKKikTpWWlBkDp8f1Je56+1nGqD3LMsMs4gmG2Kxf tV+Hbg26hyQeaaLygjZhkH+IoiSFAKdrU8fEEjTWxSNTZUG1NDKzO1SWgcyygjKfA2TTCv/K5jIn ivlcAByj1jCZ/2eWnk7ONSrSBO9iJEgJFC0/fV/MPy4//FjMP8fo97fbxc3tr/v7xc18Mf+yvLuD k+XPryjy4FXKxGDjUp1rgNLtDIgOiWmmS/eHHNHUAz5bA86mFlE47Oy190KghcJVFHYikMFKsHms tLGvmCyRExJcsXTELuRYpBfAbJ9wLsfW404mJ8Z6AtImDZK+bWGUlRz4nBCODnY7uw3dWyrtbZWo E72MHusAMhszrSiK9psoG6cQ7ypOF4GRvEgHBed+MzN9rhEEANEXIpUVRpwYC4cJHvivMfbgGReo gnZq73t0CDRGxokFoEoFVBkxwojwEXQctdrn/+C1eeT0ChDfchz67ynHLpFjYvI6Ym+1UePC5cN8 TwHWjqcN3U6y0+HUV1LLvXAnQ5nOoLq0rNvOKDoowP4J5H9ONPAC1MPssGewZFxCxrKRMMqlfv/U udOH8odbjCroW0Dj3ZhoBtm9FtAYrslXgl4Jw5UgxmVfAhVQGRCNF+GBtnwlZlqW1zBSes4LXBFB wVeCAb1a7Nt6esBIoqzX80rQyorYE3GpqDPtcHI4Xk2viVZN6Vpg4FSuOprEvnbqYt/oupdC9sZW ZsUa4RrFBm4YA75BmpHl5sz23mttBmv3DwAAAP//AwBQSwMEFAAGAAgAAAAhABL405TeAAAACQEA AA8AAABkcnMvZG93bnJldi54bWxMj0FuwjAQRfeVegdrKnVX7EBEQ4iDKiqqLiqqQg9g4sGOGo+j 2EC4fc2qXX79pz9vqtXoOnbGIbSeJGQTAQyp8bolI+F7v3kqgIWoSKvOE0q4YoBVfX9XqVL7C33h eRcNSyMUSiXBxtiXnIfGolNh4nuk1B394FRMcTBcD+qSxl3Hp0LMuVMtpQtW9bi22PzsTk4CXtf7 V2MXn/lmaj742/u2OI4o5ePD+LIEFnGMfzDc9JM61Mnp4E+kA+skPGdZnlAJ+QxY6ov5LR8SKMQM eF3x/x/UvwAAAP//AwBQSwECLQAUAAYACAAAACEAtoM4kv4AAADhAQAAEwAAAAAAAAAAAAAAAAAA AAAAW0NvbnRlbnRfVHlwZXNdLnhtbFBLAQItABQABgAIAAAAIQA4/SH/1gAAAJQBAAALAAAAAAAA AAAAAAAAAC8BAABfcmVscy8ucmVsc1BLAQItABQABgAIAAAAIQBECUTq5QIAAKAFAAAOAAAAAAAA AAAAAAAAAC4CAABkcnMvZTJvRG9jLnhtbFBLAQItABQABgAIAAAAIQAS+NOU3gAAAAkBAAAPAAAA AAAAAAAAAAAAAD8FAABkcnMvZG93bnJldi54bWxQSwUGAAAAAAQABADzAAAASgYAAAAA " strokecolor="windowText" strokeweight="1pt" style="position:absolute;left:0;text-align:left;margin-left:355.7pt;margin-top:2.15pt;width:75pt;height:4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w14:anchorId="061EAF18">
                <v:textbox inset="0,0,0,0">
                  <w:txbxContent>
                    <w:p w14:paraId="1C4201A7" w14:textId="4E926073" w:rsidP="003C32CD" w:rsidR="00B3213E" w:rsidRDefault="00E9348D" w:rsidRPr="003C32CD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C32C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定規だけで作図はでき</w:t>
                      </w:r>
                      <w:r w:rsidR="003C32C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るかな</w:t>
                      </w:r>
                      <w:r w:rsidRPr="003C32C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14:paraId="7169D402" w14:textId="43043200" w:rsidP="00B3213E" w:rsidR="003C32CD" w:rsidRDefault="003C32CD">
      <w:pPr>
        <w:spacing w:after="169" w:afterLines="50"/>
        <w:rPr>
          <w:rFonts w:asciiTheme="majorEastAsia" w:eastAsiaTheme="majorEastAsia" w:hAnsiTheme="majorEastAsia"/>
          <w:szCs w:val="21"/>
        </w:rPr>
      </w:pPr>
    </w:p>
    <w:p w14:paraId="3FE3237D" w14:textId="04A56D37" w:rsidP="00B3213E" w:rsidR="003C32CD" w:rsidRDefault="003C32CD">
      <w:pPr>
        <w:spacing w:after="169" w:afterLines="50"/>
        <w:rPr>
          <w:rFonts w:asciiTheme="majorEastAsia" w:eastAsiaTheme="majorEastAsia" w:hAnsiTheme="majorEastAsia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drawing>
          <wp:anchor allowOverlap="1" behindDoc="0" distB="0" distL="114300" distR="114300" distT="0" layoutInCell="1" locked="0" relativeHeight="251673088" simplePos="0" wp14:anchorId="2CF6FBC5" wp14:editId="6CE53F27">
            <wp:simplePos x="0" y="0"/>
            <wp:positionH relativeFrom="column">
              <wp:posOffset>4465158</wp:posOffset>
            </wp:positionH>
            <wp:positionV relativeFrom="paragraph">
              <wp:posOffset>115334</wp:posOffset>
            </wp:positionV>
            <wp:extent cx="638175" cy="765175"/>
            <wp:effectExtent b="0" l="0" r="9525" t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03C5A5" w14:textId="54F2E0C3" w:rsidP="00B3213E" w:rsidR="003C32CD" w:rsidRDefault="003C32CD">
      <w:pPr>
        <w:spacing w:after="169" w:afterLines="50"/>
        <w:rPr>
          <w:rFonts w:asciiTheme="majorEastAsia" w:eastAsiaTheme="majorEastAsia" w:hAnsiTheme="majorEastAsia"/>
          <w:szCs w:val="21"/>
        </w:rPr>
      </w:pPr>
    </w:p>
    <w:p w14:paraId="6AA1EB06" w14:textId="27268042" w:rsidP="00B3213E" w:rsidR="00B3213E" w:rsidRDefault="00B3213E" w:rsidRPr="00D9751D">
      <w:pPr>
        <w:spacing w:after="169" w:afterLines="50"/>
        <w:rPr>
          <w:rFonts w:asciiTheme="majorEastAsia" w:eastAsiaTheme="majorEastAsia" w:hAnsiTheme="majorEastAsia"/>
          <w:szCs w:val="21"/>
        </w:rPr>
      </w:pPr>
    </w:p>
    <w:p w14:paraId="067A236C" w14:textId="2741F011" w:rsidP="003E7D7D" w:rsidR="003E7D7D" w:rsidRDefault="00826BC3" w:rsidRPr="00D9751D">
      <w:pPr>
        <w:rPr>
          <w:rFonts w:ascii="ＭＳ ゴシック" w:eastAsia="ＭＳ ゴシック" w:hAnsi="ＭＳ ゴシック"/>
          <w:szCs w:val="21"/>
        </w:rPr>
      </w:pP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44416" simplePos="0" wp14:anchorId="3ED228D2" wp14:editId="0862DB64">
                <wp:simplePos x="0" y="0"/>
                <wp:positionH relativeFrom="column">
                  <wp:posOffset>-3175</wp:posOffset>
                </wp:positionH>
                <wp:positionV relativeFrom="paragraph">
                  <wp:posOffset>214630</wp:posOffset>
                </wp:positionV>
                <wp:extent cx="5030470" cy="628650"/>
                <wp:effectExtent b="19050" l="0" r="1778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628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4uOXtQIAAJoFAAAOAAAAZHJzL2Uyb0RvYy54bWysVM1uEzEQviPxDpbvdDchPyXqpopSBSFV bUWLena9dnclr8fYTjbhPeAB4MwZceBxqMRbMPb+JCoVB0QOznhn5hvPNz8np9tKkY2wrgSd0cFR SonQHPJS32f03c3qxTElzjOdMwVaZHQnHD2dP392UpuZGEIBKheWIIh2s9pktPDezJLE8UJUzB2B ERqVEmzFPF7tfZJbViN6pZJhmk6SGmxuLHDhHH49a5R0HvGlFNxfSumEJyqj+DYfTxvPu3Am8xM2 u7fMFCVvn8H+4RUVKzUG7aHOmGdkbcs/oKqSW3Ag/RGHKgEpSy5iDpjNIH2UzXXBjIi5IDnO9DS5 /wfLLzZXlpR5RidTSjSrsEYPX788fPr+88fn5NfHb41EUItU1cbN0OPaXNn25lAMeW+lrcI/ZkS2 kd5dT6/YesLx4zh9mY6mWAWOusnweDKO/Cd7b2Odfy2gIkHIqMXyRVbZ5tx5jIimnUkIpmFVKhVL qDSpsf+G0zSNHg5UmQdtsIvdJJbKkg3DPvDbQUgGwQ6s8KY0fgwpNklFye+UCBBKvxUSecI0hk2A 0KF7TMa50H7QqAqWiybUOMVfF6zziKEjYECW+MgeuwXoLBuQDrt5c2sfXEVs8N65zfxvzr1HjAza 985VqcE+lZnCrNrIjX1HUkNNYOkO8h12kYVmvJzhqxILeM6cv2IW5wlrjjvCX+IhFWChoJUoKcB+ eOp7sMc2Ry0lNc5nRt37NbOCEvVG4wC8GoxGYaDjZTSeDvFiDzV3hxq9rpaApR/gNjI8isHeq06U FqpbXCWLEBVVTHOMnVHubXdZ+mZv4DLiYrGIZjjEhvlzfW14AA+shga92d4ya9ou9tj/F9DNMps9 aubGNnhqWKw9yDJ2+p7Xlm9cALFx2mUVNszhPVrtV+r8NwAAAP//AwBQSwMEFAAGAAgAAAAhAM7y EHrgAAAACAEAAA8AAABkcnMvZG93bnJldi54bWxMj8FOwzAQRO9I/IO1SFyq1kkjaAlxKgQC9VAh 0ZYDt01s4tB4HcVuG/6e5QTH1TzNvilWo+vEyQyh9aQgnSUgDNVet9Qo2O+ep0sQISJp7DwZBd8m wKq8vCgw1/5Mb+a0jY3gEgo5KrAx9rmUobbGYZj53hBnn35wGPkcGqkHPHO56+Q8SW6lw5b4g8Xe PFpTH7ZHp+BjPcbmK32JmwNO3idrW9WvT5VS11fjwz2IaMb4B8OvPqtDyU6VP5IOolMwvWFQQZbx AI4Xd+kCRMVcNl+CLAv5f0D5AwAA//8DAFBLAQItABQABgAIAAAAIQC2gziS/gAAAOEBAAATAAAA AAAAAAAAAAAAAAAAAABbQ29udGVudF9UeXBlc10ueG1sUEsBAi0AFAAGAAgAAAAhADj9If/WAAAA lAEAAAsAAAAAAAAAAAAAAAAALwEAAF9yZWxzLy5yZWxzUEsBAi0AFAAGAAgAAAAhAGfi45e1AgAA mgUAAA4AAAAAAAAAAAAAAAAALgIAAGRycy9lMm9Eb2MueG1sUEsBAi0AFAAGAAgAAAAhAM7yEHrg AAAACAEAAA8AAAAAAAAAAAAAAAAADwUAAGRycy9kb3ducmV2LnhtbFBLBQYAAAAABAAEAPMAAAAc BgAAAAA= " o:spid="_x0000_s1026" strokecolor="black [3213]" strokeweight="1pt" style="position:absolute;left:0;text-align:left;margin-left:-.25pt;margin-top:16.9pt;width:396.1pt;height:49.5pt;z-index:25164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47F4E503"/>
            </w:pict>
          </mc:Fallback>
        </mc:AlternateContent>
      </w:r>
      <w:r w:rsidR="003E7D7D" w:rsidRPr="00D9751D">
        <w:rPr>
          <w:rFonts w:ascii="ＭＳ ゴシック" w:eastAsia="ＭＳ ゴシック" w:hAnsi="ＭＳ ゴシック" w:hint="eastAsia"/>
          <w:szCs w:val="21"/>
        </w:rPr>
        <w:t>《今日の授業の振り返り・感想》</w:t>
      </w:r>
    </w:p>
    <w:sectPr w:rsidR="003E7D7D" w:rsidRPr="00D9751D" w:rsidSect="003C32CD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634F1" w14:textId="77777777" w:rsidR="00E24CC6" w:rsidRDefault="00E24CC6" w:rsidP="00631C3C">
      <w:r>
        <w:separator/>
      </w:r>
    </w:p>
  </w:endnote>
  <w:endnote w:type="continuationSeparator" w:id="0">
    <w:p w14:paraId="528F666C" w14:textId="77777777" w:rsidR="00E24CC6" w:rsidRDefault="00E24CC6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1FF0912A" w14:textId="77777777" w:rsidP="00631C3C" w:rsidR="00E24CC6" w:rsidRDefault="00E24CC6">
      <w:r>
        <w:separator/>
      </w:r>
    </w:p>
  </w:footnote>
  <w:footnote w:id="0" w:type="continuationSeparator">
    <w:p w14:paraId="2183F388" w14:textId="77777777" w:rsidP="00631C3C" w:rsidR="00E24CC6" w:rsidRDefault="00E24CC6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6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E5"/>
    <w:rsid w:val="00026871"/>
    <w:rsid w:val="000610C9"/>
    <w:rsid w:val="000A0C2A"/>
    <w:rsid w:val="000A2256"/>
    <w:rsid w:val="000C7D90"/>
    <w:rsid w:val="000F30CB"/>
    <w:rsid w:val="000F632A"/>
    <w:rsid w:val="001644E9"/>
    <w:rsid w:val="001C0CA6"/>
    <w:rsid w:val="001D3B1E"/>
    <w:rsid w:val="00223FB9"/>
    <w:rsid w:val="002361CD"/>
    <w:rsid w:val="0023726E"/>
    <w:rsid w:val="0024144C"/>
    <w:rsid w:val="00245EE7"/>
    <w:rsid w:val="00253AFD"/>
    <w:rsid w:val="00283541"/>
    <w:rsid w:val="002A4F1B"/>
    <w:rsid w:val="002C4868"/>
    <w:rsid w:val="00312EDA"/>
    <w:rsid w:val="00361BE2"/>
    <w:rsid w:val="00362B03"/>
    <w:rsid w:val="003875EF"/>
    <w:rsid w:val="00395291"/>
    <w:rsid w:val="003C32CD"/>
    <w:rsid w:val="003C7A97"/>
    <w:rsid w:val="003E7D7D"/>
    <w:rsid w:val="00465B47"/>
    <w:rsid w:val="00477571"/>
    <w:rsid w:val="0048520A"/>
    <w:rsid w:val="004B42C2"/>
    <w:rsid w:val="004C164B"/>
    <w:rsid w:val="005569E7"/>
    <w:rsid w:val="00557010"/>
    <w:rsid w:val="0058528A"/>
    <w:rsid w:val="005B3E51"/>
    <w:rsid w:val="005C5D28"/>
    <w:rsid w:val="005D1479"/>
    <w:rsid w:val="005E68D3"/>
    <w:rsid w:val="00611B18"/>
    <w:rsid w:val="00631C3C"/>
    <w:rsid w:val="00674F92"/>
    <w:rsid w:val="006770AD"/>
    <w:rsid w:val="006A725D"/>
    <w:rsid w:val="00706F58"/>
    <w:rsid w:val="00713A48"/>
    <w:rsid w:val="0072434C"/>
    <w:rsid w:val="00780F36"/>
    <w:rsid w:val="007933FF"/>
    <w:rsid w:val="007943CC"/>
    <w:rsid w:val="007A3811"/>
    <w:rsid w:val="007A6917"/>
    <w:rsid w:val="007B7495"/>
    <w:rsid w:val="007E6302"/>
    <w:rsid w:val="00826BC3"/>
    <w:rsid w:val="0083693A"/>
    <w:rsid w:val="00842BD2"/>
    <w:rsid w:val="0085291E"/>
    <w:rsid w:val="00891A53"/>
    <w:rsid w:val="008A1C03"/>
    <w:rsid w:val="008B257A"/>
    <w:rsid w:val="008B5662"/>
    <w:rsid w:val="008C05B7"/>
    <w:rsid w:val="008D6DB5"/>
    <w:rsid w:val="009564F7"/>
    <w:rsid w:val="009600DD"/>
    <w:rsid w:val="009806DE"/>
    <w:rsid w:val="009C0121"/>
    <w:rsid w:val="009C28C5"/>
    <w:rsid w:val="009C775E"/>
    <w:rsid w:val="009E280F"/>
    <w:rsid w:val="00A52215"/>
    <w:rsid w:val="00A65800"/>
    <w:rsid w:val="00A865AD"/>
    <w:rsid w:val="00A91AD9"/>
    <w:rsid w:val="00AE7BC0"/>
    <w:rsid w:val="00AF0DEA"/>
    <w:rsid w:val="00B06355"/>
    <w:rsid w:val="00B21233"/>
    <w:rsid w:val="00B3213E"/>
    <w:rsid w:val="00B341A9"/>
    <w:rsid w:val="00B34AFB"/>
    <w:rsid w:val="00B641D1"/>
    <w:rsid w:val="00B65BE5"/>
    <w:rsid w:val="00B704F7"/>
    <w:rsid w:val="00B8269C"/>
    <w:rsid w:val="00B9790A"/>
    <w:rsid w:val="00BB70A2"/>
    <w:rsid w:val="00BD3152"/>
    <w:rsid w:val="00C03B32"/>
    <w:rsid w:val="00C34123"/>
    <w:rsid w:val="00C77B79"/>
    <w:rsid w:val="00C91681"/>
    <w:rsid w:val="00CB2C32"/>
    <w:rsid w:val="00CC3CC9"/>
    <w:rsid w:val="00CE2837"/>
    <w:rsid w:val="00D85A72"/>
    <w:rsid w:val="00D9751D"/>
    <w:rsid w:val="00DA7B0C"/>
    <w:rsid w:val="00DC018E"/>
    <w:rsid w:val="00DE051D"/>
    <w:rsid w:val="00DF3EC0"/>
    <w:rsid w:val="00E10C08"/>
    <w:rsid w:val="00E24CC6"/>
    <w:rsid w:val="00E25CC4"/>
    <w:rsid w:val="00E34452"/>
    <w:rsid w:val="00E42329"/>
    <w:rsid w:val="00E563CF"/>
    <w:rsid w:val="00E6799D"/>
    <w:rsid w:val="00E9348D"/>
    <w:rsid w:val="00ED763B"/>
    <w:rsid w:val="00F5693B"/>
    <w:rsid w:val="00F72E92"/>
    <w:rsid w:val="00F867B7"/>
    <w:rsid w:val="00F902B3"/>
    <w:rsid w:val="00FB5538"/>
    <w:rsid w:val="00F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57F22D3F-B200-43D8-9DF6-1CC42706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table">
    <w:name w:val="Table Grid"/>
    <w:basedOn w:val="a1"/>
    <w:uiPriority w:val="59"/>
    <w:rsid w:val="00CE283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b" w:type="character">
    <w:name w:val="annotation reference"/>
    <w:basedOn w:val="a0"/>
    <w:uiPriority w:val="99"/>
    <w:semiHidden/>
    <w:unhideWhenUsed/>
    <w:rsid w:val="009C0121"/>
    <w:rPr>
      <w:sz w:val="18"/>
      <w:szCs w:val="18"/>
    </w:rPr>
  </w:style>
  <w:style w:styleId="ac" w:type="paragraph">
    <w:name w:val="annotation text"/>
    <w:basedOn w:val="a"/>
    <w:link w:val="ad"/>
    <w:uiPriority w:val="99"/>
    <w:semiHidden/>
    <w:unhideWhenUsed/>
    <w:rsid w:val="009C0121"/>
    <w:pPr>
      <w:jc w:val="left"/>
    </w:pPr>
  </w:style>
  <w:style w:customStyle="1" w:styleId="ad" w:type="character">
    <w:name w:val="コメント文字列 (文字)"/>
    <w:basedOn w:val="a0"/>
    <w:link w:val="ac"/>
    <w:uiPriority w:val="99"/>
    <w:semiHidden/>
    <w:rsid w:val="009C0121"/>
  </w:style>
  <w:style w:styleId="ae" w:type="paragraph">
    <w:name w:val="annotation subject"/>
    <w:basedOn w:val="ac"/>
    <w:next w:val="ac"/>
    <w:link w:val="af"/>
    <w:uiPriority w:val="99"/>
    <w:semiHidden/>
    <w:unhideWhenUsed/>
    <w:rsid w:val="009C0121"/>
    <w:rPr>
      <w:b/>
      <w:bCs/>
    </w:rPr>
  </w:style>
  <w:style w:customStyle="1" w:styleId="af" w:type="character">
    <w:name w:val="コメント内容 (文字)"/>
    <w:basedOn w:val="ad"/>
    <w:link w:val="ae"/>
    <w:uiPriority w:val="99"/>
    <w:semiHidden/>
    <w:rsid w:val="009C01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media/image4.png" Type="http://schemas.openxmlformats.org/officeDocument/2006/relationships/image"/>
<Relationship Id="rId11" Target="fontTable.xml" Type="http://schemas.openxmlformats.org/officeDocument/2006/relationships/fontTable"/>
<Relationship Id="rId12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jpg" Type="http://schemas.openxmlformats.org/officeDocument/2006/relationships/image"/>
<Relationship Id="rId9" Target="media/image3.jpg" Type="http://schemas.openxmlformats.org/officeDocument/2006/relationships/imag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ED584-4233-443A-930E-95B52E48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Pages>1</Pages>
  <Words>32</Words>
  <Characters>184</Characters>
  <Application>Microsoft Office Word</Application>
  <DocSecurity>0</DocSecurity>
  <Lines>1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215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6</cp:revision>
</cp:coreProperties>
</file>